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5211"/>
        <w:gridCol w:w="2799"/>
      </w:tblGrid>
      <w:tr w:rsidR="00806CAA" w:rsidRPr="006C223C" w14:paraId="1F98A177" w14:textId="77777777" w:rsidTr="00997D21">
        <w:trPr>
          <w:cantSplit/>
        </w:trPr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DEC633C" w14:textId="77777777" w:rsidR="00806CAA" w:rsidRPr="006C60D6" w:rsidRDefault="00806CAA">
            <w:pPr>
              <w:rPr>
                <w:rFonts w:ascii="Times New Roman" w:hAnsi="Times New Roman"/>
                <w:sz w:val="24"/>
                <w:szCs w:val="24"/>
              </w:rPr>
            </w:pPr>
            <w:r w:rsidRPr="006C60D6">
              <w:rPr>
                <w:rFonts w:ascii="Times New Roman" w:hAnsi="Times New Roman"/>
                <w:sz w:val="24"/>
                <w:szCs w:val="24"/>
              </w:rPr>
              <w:t xml:space="preserve">COMANDA NR </w:t>
            </w:r>
          </w:p>
          <w:p w14:paraId="00A7D203" w14:textId="77777777" w:rsidR="00806CAA" w:rsidRPr="006C60D6" w:rsidRDefault="00806CAA">
            <w:pPr>
              <w:rPr>
                <w:rFonts w:ascii="Times New Roman" w:hAnsi="Times New Roman"/>
                <w:sz w:val="24"/>
                <w:szCs w:val="24"/>
              </w:rPr>
            </w:pPr>
            <w:r w:rsidRPr="006C60D6">
              <w:rPr>
                <w:rFonts w:ascii="Times New Roman" w:hAnsi="Times New Roman"/>
                <w:sz w:val="24"/>
                <w:szCs w:val="24"/>
              </w:rPr>
              <w:t>BENEFICIAR</w:t>
            </w:r>
          </w:p>
          <w:p w14:paraId="41306F11" w14:textId="77777777" w:rsidR="00806CAA" w:rsidRPr="006C60D6" w:rsidRDefault="00806CAA">
            <w:pPr>
              <w:rPr>
                <w:rFonts w:ascii="Times New Roman" w:hAnsi="Times New Roman"/>
                <w:sz w:val="24"/>
                <w:szCs w:val="24"/>
              </w:rPr>
            </w:pPr>
            <w:r w:rsidRPr="006C60D6">
              <w:rPr>
                <w:rFonts w:ascii="Times New Roman" w:hAnsi="Times New Roman"/>
                <w:sz w:val="24"/>
                <w:szCs w:val="24"/>
              </w:rPr>
              <w:t>INSTALATIA</w:t>
            </w:r>
          </w:p>
        </w:tc>
        <w:tc>
          <w:tcPr>
            <w:tcW w:w="52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21B43E8" w14:textId="08ABA399" w:rsidR="00FF3BA1" w:rsidRPr="00FF3BA1" w:rsidRDefault="00F5550B" w:rsidP="00FF3BA1">
            <w:p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F3B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:  </w:t>
            </w:r>
          </w:p>
          <w:p w14:paraId="3B08C3D1" w14:textId="3320EC4E" w:rsidR="00FF3BA1" w:rsidRPr="00FF3BA1" w:rsidRDefault="00FF3BA1" w:rsidP="00FF3BA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F3B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:  </w:t>
            </w:r>
            <w:r w:rsidR="009E5BE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COMVEX SA</w:t>
            </w:r>
          </w:p>
          <w:p w14:paraId="47553EBD" w14:textId="7AD731E2" w:rsidR="00806CAA" w:rsidRPr="00FF3BA1" w:rsidRDefault="00FF3BA1" w:rsidP="00FF3BA1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FF3BA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: </w:t>
            </w:r>
            <w:r w:rsidR="009E5BE6" w:rsidRPr="009E5BE6">
              <w:rPr>
                <w:rFonts w:ascii="Calibri" w:hAnsi="Calibri" w:cs="Calibri"/>
                <w:b/>
                <w:bCs/>
                <w:lang w:val="fr-FR" w:eastAsia="en-US"/>
              </w:rPr>
              <w:t>EXTINDERE TERMINAL DE CEREALE LA DANA 80 ZONA EST DIN PORTUL CONSTANTA SUD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4C1C9" w14:textId="30E3431A" w:rsidR="00806CAA" w:rsidRPr="00DC69D8" w:rsidRDefault="009E5BE6" w:rsidP="00D129E3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Aprobat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D129E3"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F762BF"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:</w:t>
            </w:r>
            <w:proofErr w:type="gramEnd"/>
            <w:r w:rsidR="008657E9"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Anton M</w:t>
            </w:r>
          </w:p>
          <w:p w14:paraId="4A9B0FCA" w14:textId="1F15D318" w:rsidR="00806CAA" w:rsidRPr="00DC69D8" w:rsidRDefault="009E5BE6">
            <w:pP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Verificat</w:t>
            </w:r>
            <w:proofErr w:type="spellEnd"/>
            <w:r w:rsidR="00F762BF"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r w:rsidR="008657E9"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:</w:t>
            </w:r>
            <w:r w:rsidR="00EB6D5F" w:rsidRPr="00DC69D8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Catargiu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G</w:t>
            </w:r>
          </w:p>
          <w:p w14:paraId="39B99512" w14:textId="6C68FE87" w:rsidR="00806CAA" w:rsidRPr="006C223C" w:rsidRDefault="00F762BF" w:rsidP="005D2AAE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6C223C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Intocmit</w:t>
            </w:r>
            <w:proofErr w:type="spellEnd"/>
            <w:r w:rsidRPr="006C223C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r w:rsidR="008657E9" w:rsidRPr="006C223C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>:</w:t>
            </w:r>
            <w:r w:rsidR="00EB6D5F" w:rsidRPr="006C223C">
              <w:rPr>
                <w:rFonts w:ascii="Times New Roman" w:hAnsi="Times New Roman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E5BE6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Brinzoi</w:t>
            </w:r>
            <w:proofErr w:type="spellEnd"/>
            <w:r w:rsidR="009E5BE6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 A</w:t>
            </w:r>
            <w:r w:rsidR="005D2AAE" w:rsidRPr="006C223C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.</w:t>
            </w:r>
          </w:p>
        </w:tc>
      </w:tr>
    </w:tbl>
    <w:p w14:paraId="3D772879" w14:textId="77777777" w:rsidR="00462334" w:rsidRPr="006C223C" w:rsidRDefault="00462334" w:rsidP="00766B26">
      <w:pPr>
        <w:pStyle w:val="Title"/>
        <w:rPr>
          <w:b w:val="0"/>
          <w:szCs w:val="24"/>
          <w:lang w:val="fr-FR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2556"/>
        <w:gridCol w:w="2559"/>
        <w:gridCol w:w="991"/>
        <w:gridCol w:w="1420"/>
        <w:gridCol w:w="1410"/>
      </w:tblGrid>
      <w:tr w:rsidR="006C223C" w14:paraId="0AD19F40" w14:textId="77777777" w:rsidTr="006C223C">
        <w:trPr>
          <w:trHeight w:val="1207"/>
        </w:trPr>
        <w:tc>
          <w:tcPr>
            <w:tcW w:w="703" w:type="dxa"/>
          </w:tcPr>
          <w:p w14:paraId="0C57A02A" w14:textId="77777777" w:rsidR="006C223C" w:rsidRDefault="006C223C" w:rsidP="00302678">
            <w:pPr>
              <w:pStyle w:val="TableParagraph"/>
              <w:spacing w:before="11"/>
              <w:rPr>
                <w:sz w:val="29"/>
              </w:rPr>
            </w:pPr>
          </w:p>
          <w:p w14:paraId="18A81A17" w14:textId="77777777" w:rsidR="006C223C" w:rsidRDefault="006C223C" w:rsidP="00302678">
            <w:pPr>
              <w:pStyle w:val="TableParagraph"/>
              <w:ind w:left="119" w:right="106" w:firstLine="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NR. CRT.</w:t>
            </w:r>
          </w:p>
        </w:tc>
        <w:tc>
          <w:tcPr>
            <w:tcW w:w="5115" w:type="dxa"/>
            <w:gridSpan w:val="2"/>
          </w:tcPr>
          <w:p w14:paraId="03FDABFE" w14:textId="77777777" w:rsidR="006C223C" w:rsidRDefault="006C223C" w:rsidP="00302678">
            <w:pPr>
              <w:pStyle w:val="TableParagraph"/>
              <w:spacing w:before="0"/>
              <w:rPr>
                <w:sz w:val="24"/>
              </w:rPr>
            </w:pPr>
          </w:p>
          <w:p w14:paraId="35BBD543" w14:textId="77777777" w:rsidR="006C223C" w:rsidRDefault="006C223C" w:rsidP="00302678">
            <w:pPr>
              <w:pStyle w:val="TableParagraph"/>
              <w:spacing w:before="192"/>
              <w:ind w:left="2094" w:right="208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CERINŢE</w:t>
            </w:r>
          </w:p>
        </w:tc>
        <w:tc>
          <w:tcPr>
            <w:tcW w:w="991" w:type="dxa"/>
          </w:tcPr>
          <w:p w14:paraId="01F148B4" w14:textId="77777777" w:rsidR="006C223C" w:rsidRDefault="006C223C" w:rsidP="00302678">
            <w:pPr>
              <w:pStyle w:val="TableParagraph"/>
              <w:spacing w:before="0"/>
              <w:rPr>
                <w:sz w:val="24"/>
              </w:rPr>
            </w:pPr>
          </w:p>
          <w:p w14:paraId="207EE14F" w14:textId="77777777" w:rsidR="006C223C" w:rsidRDefault="006C223C" w:rsidP="00302678">
            <w:pPr>
              <w:pStyle w:val="TableParagraph"/>
              <w:spacing w:before="192"/>
              <w:ind w:left="215" w:right="20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UM</w:t>
            </w:r>
          </w:p>
        </w:tc>
        <w:tc>
          <w:tcPr>
            <w:tcW w:w="1420" w:type="dxa"/>
          </w:tcPr>
          <w:p w14:paraId="3E9644DB" w14:textId="77777777" w:rsidR="006C223C" w:rsidRDefault="006C223C" w:rsidP="00302678">
            <w:pPr>
              <w:pStyle w:val="TableParagraph"/>
              <w:spacing w:before="0"/>
              <w:rPr>
                <w:sz w:val="20"/>
              </w:rPr>
            </w:pPr>
          </w:p>
          <w:p w14:paraId="25DC5609" w14:textId="77777777" w:rsidR="006C223C" w:rsidRDefault="006C223C" w:rsidP="00302678">
            <w:pPr>
              <w:pStyle w:val="TableParagraph"/>
              <w:spacing w:before="0"/>
              <w:ind w:left="79" w:right="74" w:firstLine="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VALORI </w:t>
            </w:r>
            <w:r>
              <w:rPr>
                <w:b/>
                <w:sz w:val="20"/>
              </w:rPr>
              <w:t xml:space="preserve">CERUTE DE </w:t>
            </w:r>
            <w:r>
              <w:rPr>
                <w:b/>
                <w:spacing w:val="-2"/>
                <w:sz w:val="20"/>
              </w:rPr>
              <w:t>SOLICITANT</w:t>
            </w:r>
          </w:p>
        </w:tc>
        <w:tc>
          <w:tcPr>
            <w:tcW w:w="1410" w:type="dxa"/>
          </w:tcPr>
          <w:p w14:paraId="10DD4DE5" w14:textId="77777777" w:rsidR="006C223C" w:rsidRDefault="006C223C" w:rsidP="00302678">
            <w:pPr>
              <w:pStyle w:val="TableParagraph"/>
              <w:spacing w:before="0"/>
              <w:ind w:left="66" w:right="57" w:firstLine="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VALORI GARANTATE </w:t>
            </w:r>
            <w:r>
              <w:rPr>
                <w:b/>
                <w:spacing w:val="-6"/>
                <w:sz w:val="20"/>
              </w:rPr>
              <w:t>DE</w:t>
            </w:r>
          </w:p>
          <w:p w14:paraId="15020DA1" w14:textId="77777777" w:rsidR="006C223C" w:rsidRDefault="006C223C" w:rsidP="00302678">
            <w:pPr>
              <w:pStyle w:val="TableParagraph"/>
              <w:spacing w:before="0" w:line="240" w:lineRule="atLeast"/>
              <w:ind w:left="66" w:right="5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PRODUCĂTO </w:t>
            </w:r>
            <w:r>
              <w:rPr>
                <w:b/>
                <w:spacing w:val="-10"/>
                <w:sz w:val="20"/>
              </w:rPr>
              <w:t>R</w:t>
            </w:r>
          </w:p>
        </w:tc>
      </w:tr>
      <w:tr w:rsidR="006C223C" w14:paraId="5CECA20E" w14:textId="77777777" w:rsidTr="006C223C">
        <w:trPr>
          <w:trHeight w:val="239"/>
        </w:trPr>
        <w:tc>
          <w:tcPr>
            <w:tcW w:w="703" w:type="dxa"/>
          </w:tcPr>
          <w:p w14:paraId="26D711D9" w14:textId="77777777" w:rsidR="006C223C" w:rsidRDefault="006C223C" w:rsidP="00302678">
            <w:pPr>
              <w:pStyle w:val="TableParagraph"/>
              <w:spacing w:before="0" w:line="22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5115" w:type="dxa"/>
            <w:gridSpan w:val="2"/>
          </w:tcPr>
          <w:p w14:paraId="23D48322" w14:textId="77777777" w:rsidR="006C223C" w:rsidRDefault="006C223C" w:rsidP="00302678">
            <w:pPr>
              <w:pStyle w:val="TableParagraph"/>
              <w:spacing w:before="0" w:line="22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14:paraId="2AB765E7" w14:textId="77777777" w:rsidR="006C223C" w:rsidRDefault="006C223C" w:rsidP="00302678">
            <w:pPr>
              <w:pStyle w:val="TableParagraph"/>
              <w:spacing w:before="0" w:line="22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20" w:type="dxa"/>
          </w:tcPr>
          <w:p w14:paraId="58CD0B62" w14:textId="77777777" w:rsidR="006C223C" w:rsidRDefault="006C223C" w:rsidP="00302678">
            <w:pPr>
              <w:pStyle w:val="TableParagraph"/>
              <w:spacing w:before="0" w:line="22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410" w:type="dxa"/>
          </w:tcPr>
          <w:p w14:paraId="4D3A9ED8" w14:textId="77777777" w:rsidR="006C223C" w:rsidRDefault="006C223C" w:rsidP="00302678">
            <w:pPr>
              <w:pStyle w:val="TableParagraph"/>
              <w:spacing w:before="0" w:line="220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6C223C" w14:paraId="567EB55B" w14:textId="77777777" w:rsidTr="006C223C">
        <w:trPr>
          <w:trHeight w:val="241"/>
        </w:trPr>
        <w:tc>
          <w:tcPr>
            <w:tcW w:w="5818" w:type="dxa"/>
            <w:gridSpan w:val="3"/>
          </w:tcPr>
          <w:p w14:paraId="7D11C7E7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PRODUCĂTOR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**</w:t>
            </w:r>
          </w:p>
        </w:tc>
        <w:tc>
          <w:tcPr>
            <w:tcW w:w="3821" w:type="dxa"/>
            <w:gridSpan w:val="3"/>
          </w:tcPr>
          <w:p w14:paraId="2E2EDA70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FF385E3" w14:textId="77777777" w:rsidTr="006C223C">
        <w:trPr>
          <w:trHeight w:val="242"/>
        </w:trPr>
        <w:tc>
          <w:tcPr>
            <w:tcW w:w="5818" w:type="dxa"/>
            <w:gridSpan w:val="3"/>
          </w:tcPr>
          <w:p w14:paraId="56004683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SIMBOLIZARE,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PRODUCĂTOR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**</w:t>
            </w:r>
          </w:p>
        </w:tc>
        <w:tc>
          <w:tcPr>
            <w:tcW w:w="3821" w:type="dxa"/>
            <w:gridSpan w:val="3"/>
          </w:tcPr>
          <w:p w14:paraId="639E035A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59DCDC4" w14:textId="77777777" w:rsidTr="006C223C">
        <w:trPr>
          <w:trHeight w:val="3621"/>
        </w:trPr>
        <w:tc>
          <w:tcPr>
            <w:tcW w:w="5818" w:type="dxa"/>
            <w:gridSpan w:val="3"/>
          </w:tcPr>
          <w:p w14:paraId="4EF06031" w14:textId="77777777" w:rsidR="00830627" w:rsidRDefault="006C223C" w:rsidP="00830627">
            <w:pPr>
              <w:pStyle w:val="TableParagraph"/>
              <w:ind w:left="57" w:right="1136"/>
              <w:rPr>
                <w:b/>
                <w:sz w:val="20"/>
              </w:rPr>
            </w:pPr>
            <w:r>
              <w:rPr>
                <w:b/>
                <w:sz w:val="20"/>
              </w:rPr>
              <w:t>Standarde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produs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** </w:t>
            </w:r>
          </w:p>
          <w:p w14:paraId="7C642868" w14:textId="61AD4301" w:rsidR="006C223C" w:rsidRPr="00830627" w:rsidRDefault="006C223C" w:rsidP="00830627">
            <w:pPr>
              <w:pStyle w:val="TableParagraph"/>
              <w:ind w:left="57" w:right="1136"/>
              <w:rPr>
                <w:b/>
                <w:spacing w:val="-7"/>
                <w:sz w:val="20"/>
              </w:rPr>
            </w:pPr>
            <w:r>
              <w:rPr>
                <w:b/>
                <w:sz w:val="20"/>
              </w:rPr>
              <w:t>Standard de firmă **</w:t>
            </w:r>
          </w:p>
        </w:tc>
        <w:tc>
          <w:tcPr>
            <w:tcW w:w="2411" w:type="dxa"/>
            <w:gridSpan w:val="2"/>
          </w:tcPr>
          <w:p w14:paraId="296F20E8" w14:textId="77777777" w:rsidR="006C223C" w:rsidRDefault="006C223C" w:rsidP="00302678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60502-1:2021,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SR 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60228:2005+AC:2014</w:t>
            </w:r>
          </w:p>
          <w:p w14:paraId="274E3954" w14:textId="77777777" w:rsidR="006C223C" w:rsidRDefault="006C223C" w:rsidP="00302678">
            <w:pPr>
              <w:pStyle w:val="TableParagraph"/>
              <w:spacing w:before="0"/>
              <w:ind w:left="62" w:right="247"/>
              <w:rPr>
                <w:sz w:val="20"/>
              </w:rPr>
            </w:pPr>
            <w:r>
              <w:rPr>
                <w:sz w:val="20"/>
              </w:rPr>
              <w:t>valabil până la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12.06. 2027/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înlocuit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EN IEC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60228:2024,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EN </w:t>
            </w:r>
            <w:r>
              <w:rPr>
                <w:spacing w:val="-2"/>
                <w:sz w:val="20"/>
              </w:rPr>
              <w:t>60811-100:2012,</w:t>
            </w:r>
          </w:p>
          <w:p w14:paraId="7EFA0535" w14:textId="77777777" w:rsidR="006C223C" w:rsidRDefault="006C223C" w:rsidP="00302678">
            <w:pPr>
              <w:pStyle w:val="TableParagraph"/>
              <w:spacing w:before="0" w:line="241" w:lineRule="exact"/>
              <w:ind w:left="62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11388:2000,</w:t>
            </w:r>
          </w:p>
          <w:p w14:paraId="58A6BD36" w14:textId="77777777" w:rsidR="006C223C" w:rsidRDefault="006C223C" w:rsidP="00302678">
            <w:pPr>
              <w:pStyle w:val="TableParagraph"/>
              <w:spacing w:line="241" w:lineRule="exact"/>
              <w:ind w:left="62"/>
              <w:rPr>
                <w:sz w:val="20"/>
              </w:rPr>
            </w:pPr>
            <w:r>
              <w:rPr>
                <w:sz w:val="20"/>
              </w:rPr>
              <w:t>SR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EN-60332-1-</w:t>
            </w:r>
            <w:r>
              <w:rPr>
                <w:spacing w:val="-2"/>
                <w:sz w:val="20"/>
              </w:rPr>
              <w:t>2:2005,</w:t>
            </w:r>
          </w:p>
          <w:p w14:paraId="0FB59D4F" w14:textId="77777777" w:rsidR="006C223C" w:rsidRDefault="006C223C" w:rsidP="00302678">
            <w:pPr>
              <w:pStyle w:val="TableParagraph"/>
              <w:spacing w:before="0"/>
              <w:ind w:left="62" w:right="48"/>
              <w:rPr>
                <w:sz w:val="20"/>
              </w:rPr>
            </w:pPr>
            <w:r>
              <w:rPr>
                <w:sz w:val="20"/>
              </w:rPr>
              <w:t xml:space="preserve">modificat de SR EN </w:t>
            </w:r>
            <w:r>
              <w:rPr>
                <w:spacing w:val="-2"/>
                <w:sz w:val="20"/>
              </w:rPr>
              <w:t>60332-1-2:2005/A1:2016,</w:t>
            </w:r>
          </w:p>
          <w:p w14:paraId="45608743" w14:textId="77777777" w:rsidR="006C223C" w:rsidRDefault="006C223C" w:rsidP="00302678">
            <w:pPr>
              <w:pStyle w:val="TableParagraph"/>
              <w:spacing w:before="0"/>
              <w:ind w:left="62" w:right="507"/>
              <w:rPr>
                <w:sz w:val="20"/>
              </w:rPr>
            </w:pPr>
            <w:r>
              <w:rPr>
                <w:sz w:val="20"/>
              </w:rPr>
              <w:t xml:space="preserve">modificat de SR EN </w:t>
            </w:r>
            <w:r>
              <w:rPr>
                <w:spacing w:val="-2"/>
                <w:sz w:val="20"/>
              </w:rPr>
              <w:t>60332-1-2:2005/A11</w:t>
            </w:r>
          </w:p>
          <w:p w14:paraId="2331EB96" w14:textId="77777777" w:rsidR="006C223C" w:rsidRDefault="006C223C" w:rsidP="00302678">
            <w:pPr>
              <w:pStyle w:val="TableParagraph"/>
              <w:ind w:left="62" w:right="124"/>
              <w:rPr>
                <w:sz w:val="20"/>
              </w:rPr>
            </w:pPr>
            <w:r>
              <w:rPr>
                <w:sz w:val="20"/>
              </w:rPr>
              <w:t>:2017 , modificat de SR EN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60332-1-2:2005/A12:</w:t>
            </w:r>
          </w:p>
          <w:p w14:paraId="4D278F97" w14:textId="77777777" w:rsidR="006C223C" w:rsidRDefault="006C223C" w:rsidP="00302678">
            <w:pPr>
              <w:pStyle w:val="TableParagraph"/>
              <w:spacing w:before="0" w:line="220" w:lineRule="exact"/>
              <w:ind w:left="62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410" w:type="dxa"/>
          </w:tcPr>
          <w:p w14:paraId="01BC733E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6C223C" w:rsidRPr="004D74A3" w14:paraId="087D34A0" w14:textId="77777777" w:rsidTr="006C223C">
        <w:trPr>
          <w:trHeight w:val="242"/>
        </w:trPr>
        <w:tc>
          <w:tcPr>
            <w:tcW w:w="703" w:type="dxa"/>
          </w:tcPr>
          <w:p w14:paraId="01EBB38C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8936" w:type="dxa"/>
            <w:gridSpan w:val="5"/>
          </w:tcPr>
          <w:p w14:paraId="4A53B616" w14:textId="05B80B96" w:rsidR="006C223C" w:rsidRDefault="006C223C" w:rsidP="00302678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b/>
                <w:sz w:val="20"/>
              </w:rPr>
              <w:t>CONDIŢII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MEDIU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FUNCŢIONARE</w:t>
            </w:r>
            <w:r>
              <w:rPr>
                <w:b/>
                <w:spacing w:val="-2"/>
                <w:sz w:val="20"/>
              </w:rPr>
              <w:t xml:space="preserve"> </w:t>
            </w:r>
          </w:p>
        </w:tc>
      </w:tr>
      <w:tr w:rsidR="006C223C" w14:paraId="5019C8FB" w14:textId="77777777" w:rsidTr="006C223C">
        <w:trPr>
          <w:trHeight w:val="239"/>
        </w:trPr>
        <w:tc>
          <w:tcPr>
            <w:tcW w:w="703" w:type="dxa"/>
            <w:vMerge w:val="restart"/>
          </w:tcPr>
          <w:p w14:paraId="4658A54F" w14:textId="77777777" w:rsidR="006C223C" w:rsidRDefault="006C223C" w:rsidP="00302678">
            <w:pPr>
              <w:pStyle w:val="TableParagraph"/>
              <w:spacing w:before="0" w:line="24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1.1.</w:t>
            </w:r>
          </w:p>
        </w:tc>
        <w:tc>
          <w:tcPr>
            <w:tcW w:w="2556" w:type="dxa"/>
            <w:vMerge w:val="restart"/>
          </w:tcPr>
          <w:p w14:paraId="51CA909B" w14:textId="72774A8E" w:rsidR="006C223C" w:rsidRDefault="006C223C" w:rsidP="00302678">
            <w:pPr>
              <w:pStyle w:val="TableParagraph"/>
              <w:spacing w:before="0" w:line="240" w:lineRule="exact"/>
              <w:ind w:left="59"/>
              <w:rPr>
                <w:b/>
                <w:sz w:val="20"/>
              </w:rPr>
            </w:pPr>
            <w:r>
              <w:rPr>
                <w:sz w:val="20"/>
              </w:rPr>
              <w:t>Locul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montaj</w:t>
            </w:r>
            <w:r>
              <w:rPr>
                <w:spacing w:val="-5"/>
                <w:sz w:val="20"/>
              </w:rPr>
              <w:t xml:space="preserve"> </w:t>
            </w:r>
          </w:p>
        </w:tc>
        <w:tc>
          <w:tcPr>
            <w:tcW w:w="2559" w:type="dxa"/>
          </w:tcPr>
          <w:p w14:paraId="631A5A08" w14:textId="0EFAE3E2" w:rsidR="006C223C" w:rsidRDefault="00830627" w:rsidP="00302678">
            <w:pPr>
              <w:pStyle w:val="TableParagraph"/>
              <w:spacing w:before="0" w:line="220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e</w:t>
            </w:r>
            <w:r w:rsidR="006C223C">
              <w:rPr>
                <w:spacing w:val="-2"/>
                <w:sz w:val="20"/>
              </w:rPr>
              <w:t>xterior</w:t>
            </w:r>
            <w:r>
              <w:rPr>
                <w:spacing w:val="-2"/>
                <w:sz w:val="20"/>
              </w:rPr>
              <w:t>, ingropat</w:t>
            </w:r>
          </w:p>
        </w:tc>
        <w:tc>
          <w:tcPr>
            <w:tcW w:w="991" w:type="dxa"/>
            <w:vMerge w:val="restart"/>
          </w:tcPr>
          <w:p w14:paraId="04FCC8F0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</w:tcPr>
          <w:p w14:paraId="70B56578" w14:textId="77777777" w:rsidR="006C223C" w:rsidRDefault="006C223C" w:rsidP="005919E5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7A0294F7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830627" w14:paraId="2BBB126E" w14:textId="77777777" w:rsidTr="006C223C">
        <w:trPr>
          <w:trHeight w:val="239"/>
        </w:trPr>
        <w:tc>
          <w:tcPr>
            <w:tcW w:w="703" w:type="dxa"/>
            <w:vMerge/>
          </w:tcPr>
          <w:p w14:paraId="6A34514B" w14:textId="77777777" w:rsidR="00830627" w:rsidRDefault="00830627" w:rsidP="00302678">
            <w:pPr>
              <w:pStyle w:val="TableParagraph"/>
              <w:spacing w:before="0" w:line="240" w:lineRule="exact"/>
              <w:ind w:left="57"/>
              <w:rPr>
                <w:spacing w:val="-4"/>
                <w:sz w:val="20"/>
              </w:rPr>
            </w:pPr>
          </w:p>
        </w:tc>
        <w:tc>
          <w:tcPr>
            <w:tcW w:w="2556" w:type="dxa"/>
            <w:vMerge/>
          </w:tcPr>
          <w:p w14:paraId="741F8847" w14:textId="77777777" w:rsidR="00830627" w:rsidRDefault="00830627" w:rsidP="00302678">
            <w:pPr>
              <w:pStyle w:val="TableParagraph"/>
              <w:spacing w:before="0" w:line="240" w:lineRule="exact"/>
              <w:ind w:left="59"/>
              <w:rPr>
                <w:sz w:val="20"/>
              </w:rPr>
            </w:pPr>
          </w:p>
        </w:tc>
        <w:tc>
          <w:tcPr>
            <w:tcW w:w="2559" w:type="dxa"/>
          </w:tcPr>
          <w:p w14:paraId="78BC0A6B" w14:textId="4DA8BD5E" w:rsidR="00830627" w:rsidRDefault="00830627" w:rsidP="00302678">
            <w:pPr>
              <w:pStyle w:val="TableParagraph"/>
              <w:spacing w:before="0" w:line="220" w:lineRule="exact"/>
              <w:ind w:left="60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exterior, aerian</w:t>
            </w:r>
          </w:p>
        </w:tc>
        <w:tc>
          <w:tcPr>
            <w:tcW w:w="991" w:type="dxa"/>
            <w:vMerge/>
          </w:tcPr>
          <w:p w14:paraId="60E8AA2C" w14:textId="77777777" w:rsidR="00830627" w:rsidRDefault="00830627" w:rsidP="0030267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</w:tcPr>
          <w:p w14:paraId="58D54B33" w14:textId="77777777" w:rsidR="00830627" w:rsidRDefault="00830627" w:rsidP="005919E5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09B2CEFA" w14:textId="77777777" w:rsidR="00830627" w:rsidRDefault="00830627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5308A17" w14:textId="77777777" w:rsidTr="006C223C">
        <w:trPr>
          <w:trHeight w:val="241"/>
        </w:trPr>
        <w:tc>
          <w:tcPr>
            <w:tcW w:w="703" w:type="dxa"/>
            <w:vMerge/>
            <w:tcBorders>
              <w:top w:val="nil"/>
            </w:tcBorders>
          </w:tcPr>
          <w:p w14:paraId="08402BC4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20DBA4DE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</w:tcPr>
          <w:p w14:paraId="2550A800" w14:textId="77777777" w:rsidR="006C223C" w:rsidRDefault="006C223C" w:rsidP="00302678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interior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14:paraId="2249C931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03B81154" w14:textId="77777777" w:rsidR="006C223C" w:rsidRDefault="006C223C" w:rsidP="005919E5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477D83A7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75FA9DFF" w14:textId="77777777" w:rsidTr="006C223C">
        <w:trPr>
          <w:trHeight w:val="242"/>
        </w:trPr>
        <w:tc>
          <w:tcPr>
            <w:tcW w:w="703" w:type="dxa"/>
            <w:vMerge w:val="restart"/>
          </w:tcPr>
          <w:p w14:paraId="222E67D4" w14:textId="77777777" w:rsidR="006C223C" w:rsidRDefault="006C223C" w:rsidP="00302678">
            <w:pPr>
              <w:pStyle w:val="TableParagraph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1.2.</w:t>
            </w:r>
          </w:p>
        </w:tc>
        <w:tc>
          <w:tcPr>
            <w:tcW w:w="2556" w:type="dxa"/>
            <w:vMerge w:val="restart"/>
          </w:tcPr>
          <w:p w14:paraId="6951F0D4" w14:textId="65740CA4" w:rsidR="006C223C" w:rsidRDefault="006C223C" w:rsidP="00302678">
            <w:pPr>
              <w:pStyle w:val="TableParagraph"/>
              <w:spacing w:before="0" w:line="240" w:lineRule="exact"/>
              <w:ind w:left="59"/>
              <w:rPr>
                <w:sz w:val="20"/>
              </w:rPr>
            </w:pPr>
            <w:r>
              <w:rPr>
                <w:sz w:val="20"/>
              </w:rPr>
              <w:t>Altitudinea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maximă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faţă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de nivelul mării </w:t>
            </w:r>
          </w:p>
        </w:tc>
        <w:tc>
          <w:tcPr>
            <w:tcW w:w="2559" w:type="dxa"/>
          </w:tcPr>
          <w:p w14:paraId="0790D36E" w14:textId="77777777" w:rsidR="006C223C" w:rsidRDefault="006C223C" w:rsidP="00302678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m</w:t>
            </w:r>
          </w:p>
        </w:tc>
        <w:tc>
          <w:tcPr>
            <w:tcW w:w="991" w:type="dxa"/>
            <w:vMerge w:val="restart"/>
          </w:tcPr>
          <w:p w14:paraId="5A0BD157" w14:textId="77777777" w:rsidR="006C223C" w:rsidRDefault="006C223C" w:rsidP="00302678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1420" w:type="dxa"/>
          </w:tcPr>
          <w:p w14:paraId="126AE128" w14:textId="4FA056C0" w:rsidR="006C223C" w:rsidRDefault="008F5004" w:rsidP="005919E5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d</w:t>
            </w:r>
            <w:r w:rsidR="006C223C">
              <w:rPr>
                <w:spacing w:val="-5"/>
                <w:sz w:val="20"/>
              </w:rPr>
              <w:t>a</w:t>
            </w:r>
          </w:p>
        </w:tc>
        <w:tc>
          <w:tcPr>
            <w:tcW w:w="1410" w:type="dxa"/>
          </w:tcPr>
          <w:p w14:paraId="294C7A3F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494D2D43" w14:textId="77777777" w:rsidTr="006C223C">
        <w:trPr>
          <w:trHeight w:val="241"/>
        </w:trPr>
        <w:tc>
          <w:tcPr>
            <w:tcW w:w="703" w:type="dxa"/>
            <w:vMerge/>
            <w:tcBorders>
              <w:top w:val="nil"/>
            </w:tcBorders>
          </w:tcPr>
          <w:p w14:paraId="2A8C3B0C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14:paraId="60C1F521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</w:tcPr>
          <w:p w14:paraId="0BE5CE8E" w14:textId="552CD173" w:rsidR="006C223C" w:rsidRDefault="006C223C" w:rsidP="00302678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14:paraId="0A31CFB7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33FA66D0" w14:textId="77777777" w:rsidR="006C223C" w:rsidRDefault="006C223C" w:rsidP="005919E5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0" w:type="dxa"/>
          </w:tcPr>
          <w:p w14:paraId="28471068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7D14F2D1" w14:textId="77777777" w:rsidTr="006C223C">
        <w:trPr>
          <w:trHeight w:val="239"/>
        </w:trPr>
        <w:tc>
          <w:tcPr>
            <w:tcW w:w="703" w:type="dxa"/>
          </w:tcPr>
          <w:p w14:paraId="30CE481F" w14:textId="77777777" w:rsidR="006C223C" w:rsidRDefault="006C223C" w:rsidP="00302678">
            <w:pPr>
              <w:pStyle w:val="TableParagraph"/>
              <w:spacing w:before="0" w:line="22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1.3.</w:t>
            </w:r>
          </w:p>
        </w:tc>
        <w:tc>
          <w:tcPr>
            <w:tcW w:w="5115" w:type="dxa"/>
            <w:gridSpan w:val="2"/>
          </w:tcPr>
          <w:p w14:paraId="74B18C80" w14:textId="77777777" w:rsidR="006C223C" w:rsidRDefault="006C223C" w:rsidP="00302678">
            <w:pPr>
              <w:pStyle w:val="TableParagraph"/>
              <w:spacing w:before="0"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valorilor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anuale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extreme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temperaturii</w:t>
            </w:r>
          </w:p>
        </w:tc>
        <w:tc>
          <w:tcPr>
            <w:tcW w:w="991" w:type="dxa"/>
          </w:tcPr>
          <w:p w14:paraId="5A67F007" w14:textId="77777777" w:rsidR="006C223C" w:rsidRDefault="006C223C" w:rsidP="00302678">
            <w:pPr>
              <w:pStyle w:val="TableParagraph"/>
              <w:spacing w:before="0" w:line="220" w:lineRule="exact"/>
              <w:ind w:left="215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°C</w:t>
            </w:r>
          </w:p>
        </w:tc>
        <w:tc>
          <w:tcPr>
            <w:tcW w:w="1420" w:type="dxa"/>
          </w:tcPr>
          <w:p w14:paraId="60701B2D" w14:textId="77777777" w:rsidR="006C223C" w:rsidRDefault="006C223C" w:rsidP="005919E5">
            <w:pPr>
              <w:pStyle w:val="TableParagraph"/>
              <w:spacing w:before="0" w:line="220" w:lineRule="exact"/>
              <w:ind w:lef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-20°C/+40°C</w:t>
            </w:r>
          </w:p>
        </w:tc>
        <w:tc>
          <w:tcPr>
            <w:tcW w:w="1410" w:type="dxa"/>
          </w:tcPr>
          <w:p w14:paraId="47CF76FF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64B6FB1E" w14:textId="77777777" w:rsidTr="006C223C">
        <w:trPr>
          <w:trHeight w:val="242"/>
        </w:trPr>
        <w:tc>
          <w:tcPr>
            <w:tcW w:w="703" w:type="dxa"/>
          </w:tcPr>
          <w:p w14:paraId="27B4487E" w14:textId="77777777" w:rsidR="006C223C" w:rsidRDefault="006C223C" w:rsidP="00302678">
            <w:pPr>
              <w:pStyle w:val="TableParagraph"/>
              <w:spacing w:before="2"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1.4.</w:t>
            </w:r>
          </w:p>
        </w:tc>
        <w:tc>
          <w:tcPr>
            <w:tcW w:w="5115" w:type="dxa"/>
            <w:gridSpan w:val="2"/>
          </w:tcPr>
          <w:p w14:paraId="4A4DDA52" w14:textId="77777777" w:rsidR="006C223C" w:rsidRDefault="006C223C" w:rsidP="00302678">
            <w:pPr>
              <w:pStyle w:val="TableParagraph"/>
              <w:spacing w:before="2"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Valori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extreme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absolute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temperaturii</w:t>
            </w:r>
          </w:p>
        </w:tc>
        <w:tc>
          <w:tcPr>
            <w:tcW w:w="991" w:type="dxa"/>
          </w:tcPr>
          <w:p w14:paraId="27BD5FBF" w14:textId="77777777" w:rsidR="006C223C" w:rsidRDefault="006C223C" w:rsidP="00302678">
            <w:pPr>
              <w:pStyle w:val="TableParagraph"/>
              <w:spacing w:before="2" w:line="221" w:lineRule="exact"/>
              <w:ind w:left="215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°C</w:t>
            </w:r>
          </w:p>
        </w:tc>
        <w:tc>
          <w:tcPr>
            <w:tcW w:w="1420" w:type="dxa"/>
          </w:tcPr>
          <w:p w14:paraId="270EE1B4" w14:textId="77777777" w:rsidR="006C223C" w:rsidRDefault="006C223C" w:rsidP="005919E5">
            <w:pPr>
              <w:pStyle w:val="TableParagraph"/>
              <w:spacing w:before="2"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-30°C/+50°C</w:t>
            </w:r>
          </w:p>
        </w:tc>
        <w:tc>
          <w:tcPr>
            <w:tcW w:w="1410" w:type="dxa"/>
          </w:tcPr>
          <w:p w14:paraId="00F57C87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0D63B1D2" w14:textId="77777777" w:rsidTr="006C223C">
        <w:trPr>
          <w:trHeight w:val="241"/>
        </w:trPr>
        <w:tc>
          <w:tcPr>
            <w:tcW w:w="703" w:type="dxa"/>
          </w:tcPr>
          <w:p w14:paraId="5ACC90F4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1.5.</w:t>
            </w:r>
          </w:p>
        </w:tc>
        <w:tc>
          <w:tcPr>
            <w:tcW w:w="5115" w:type="dxa"/>
            <w:gridSpan w:val="2"/>
          </w:tcPr>
          <w:p w14:paraId="74E1CAE3" w14:textId="77777777" w:rsidR="006C223C" w:rsidRDefault="006C223C" w:rsidP="00302678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Radiaţia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solară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maximă</w:t>
            </w:r>
          </w:p>
        </w:tc>
        <w:tc>
          <w:tcPr>
            <w:tcW w:w="991" w:type="dxa"/>
          </w:tcPr>
          <w:p w14:paraId="15315609" w14:textId="77777777" w:rsidR="006C223C" w:rsidRDefault="006C223C" w:rsidP="00302678">
            <w:pPr>
              <w:pStyle w:val="TableParagraph"/>
              <w:spacing w:line="221" w:lineRule="exact"/>
              <w:ind w:left="215" w:right="2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W/m2</w:t>
            </w:r>
          </w:p>
        </w:tc>
        <w:tc>
          <w:tcPr>
            <w:tcW w:w="1420" w:type="dxa"/>
          </w:tcPr>
          <w:p w14:paraId="20BE5C95" w14:textId="77777777" w:rsidR="006C223C" w:rsidRDefault="006C223C" w:rsidP="005919E5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1180</w:t>
            </w:r>
          </w:p>
        </w:tc>
        <w:tc>
          <w:tcPr>
            <w:tcW w:w="1410" w:type="dxa"/>
          </w:tcPr>
          <w:p w14:paraId="41F27447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588D9294" w14:textId="77777777" w:rsidTr="006C223C">
        <w:trPr>
          <w:trHeight w:val="241"/>
        </w:trPr>
        <w:tc>
          <w:tcPr>
            <w:tcW w:w="703" w:type="dxa"/>
          </w:tcPr>
          <w:p w14:paraId="44A97997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1.6.</w:t>
            </w:r>
          </w:p>
        </w:tc>
        <w:tc>
          <w:tcPr>
            <w:tcW w:w="5115" w:type="dxa"/>
            <w:gridSpan w:val="2"/>
          </w:tcPr>
          <w:p w14:paraId="34AA6774" w14:textId="77777777" w:rsidR="006C223C" w:rsidRDefault="006C223C" w:rsidP="00302678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Umiditatea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maximă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absolută</w:t>
            </w:r>
          </w:p>
        </w:tc>
        <w:tc>
          <w:tcPr>
            <w:tcW w:w="991" w:type="dxa"/>
          </w:tcPr>
          <w:p w14:paraId="084F9F91" w14:textId="77777777" w:rsidR="006C223C" w:rsidRDefault="006C223C" w:rsidP="00302678">
            <w:pPr>
              <w:pStyle w:val="TableParagraph"/>
              <w:spacing w:line="221" w:lineRule="exact"/>
              <w:ind w:left="215" w:right="204"/>
              <w:jc w:val="center"/>
              <w:rPr>
                <w:sz w:val="13"/>
              </w:rPr>
            </w:pPr>
            <w:r>
              <w:rPr>
                <w:spacing w:val="-4"/>
                <w:sz w:val="20"/>
              </w:rPr>
              <w:t>g/m</w:t>
            </w:r>
            <w:r>
              <w:rPr>
                <w:spacing w:val="-4"/>
                <w:position w:val="7"/>
                <w:sz w:val="13"/>
              </w:rPr>
              <w:t>3</w:t>
            </w:r>
          </w:p>
        </w:tc>
        <w:tc>
          <w:tcPr>
            <w:tcW w:w="1420" w:type="dxa"/>
          </w:tcPr>
          <w:p w14:paraId="71A929A8" w14:textId="77777777" w:rsidR="006C223C" w:rsidRDefault="006C223C" w:rsidP="005919E5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35</w:t>
            </w:r>
          </w:p>
        </w:tc>
        <w:tc>
          <w:tcPr>
            <w:tcW w:w="1410" w:type="dxa"/>
          </w:tcPr>
          <w:p w14:paraId="01B003C7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5F3C98C2" w14:textId="77777777" w:rsidTr="006C223C">
        <w:trPr>
          <w:trHeight w:val="239"/>
        </w:trPr>
        <w:tc>
          <w:tcPr>
            <w:tcW w:w="703" w:type="dxa"/>
          </w:tcPr>
          <w:p w14:paraId="4A3D14D4" w14:textId="77777777" w:rsidR="006C223C" w:rsidRDefault="006C223C" w:rsidP="00302678">
            <w:pPr>
              <w:pStyle w:val="TableParagraph"/>
              <w:spacing w:before="0" w:line="22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1.7.</w:t>
            </w:r>
          </w:p>
        </w:tc>
        <w:tc>
          <w:tcPr>
            <w:tcW w:w="5115" w:type="dxa"/>
            <w:gridSpan w:val="2"/>
          </w:tcPr>
          <w:p w14:paraId="2454EA6D" w14:textId="77777777" w:rsidR="006C223C" w:rsidRDefault="006C223C" w:rsidP="00302678">
            <w:pPr>
              <w:pStyle w:val="TableParagraph"/>
              <w:spacing w:before="0"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Presiunea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dinamică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referinţă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vântului</w:t>
            </w:r>
          </w:p>
        </w:tc>
        <w:tc>
          <w:tcPr>
            <w:tcW w:w="991" w:type="dxa"/>
          </w:tcPr>
          <w:p w14:paraId="68B2102B" w14:textId="77777777" w:rsidR="006C223C" w:rsidRDefault="006C223C" w:rsidP="00302678">
            <w:pPr>
              <w:pStyle w:val="TableParagraph"/>
              <w:spacing w:before="0" w:line="220" w:lineRule="exact"/>
              <w:ind w:left="215" w:right="20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kPa</w:t>
            </w:r>
          </w:p>
        </w:tc>
        <w:tc>
          <w:tcPr>
            <w:tcW w:w="1420" w:type="dxa"/>
          </w:tcPr>
          <w:p w14:paraId="122320C8" w14:textId="77777777" w:rsidR="006C223C" w:rsidRDefault="006C223C" w:rsidP="005919E5">
            <w:pPr>
              <w:pStyle w:val="TableParagraph"/>
              <w:spacing w:before="0" w:line="220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0.7</w:t>
            </w:r>
          </w:p>
        </w:tc>
        <w:tc>
          <w:tcPr>
            <w:tcW w:w="1410" w:type="dxa"/>
          </w:tcPr>
          <w:p w14:paraId="68AD665B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0D145549" w14:textId="77777777" w:rsidTr="006C223C">
        <w:trPr>
          <w:trHeight w:val="484"/>
        </w:trPr>
        <w:tc>
          <w:tcPr>
            <w:tcW w:w="703" w:type="dxa"/>
          </w:tcPr>
          <w:p w14:paraId="32BD334D" w14:textId="77777777" w:rsidR="006C223C" w:rsidRDefault="006C223C" w:rsidP="00302678">
            <w:pPr>
              <w:pStyle w:val="TableParagraph"/>
              <w:ind w:left="57"/>
              <w:rPr>
                <w:sz w:val="20"/>
              </w:rPr>
            </w:pPr>
            <w:r>
              <w:rPr>
                <w:spacing w:val="-5"/>
                <w:sz w:val="20"/>
              </w:rPr>
              <w:t>1.8</w:t>
            </w:r>
          </w:p>
        </w:tc>
        <w:tc>
          <w:tcPr>
            <w:tcW w:w="5115" w:type="dxa"/>
            <w:gridSpan w:val="2"/>
          </w:tcPr>
          <w:p w14:paraId="1F65EF3C" w14:textId="77777777" w:rsidR="006C223C" w:rsidRDefault="006C223C" w:rsidP="00302678">
            <w:pPr>
              <w:pStyle w:val="TableParagraph"/>
              <w:spacing w:before="0" w:line="240" w:lineRule="atLeast"/>
              <w:ind w:left="59"/>
              <w:rPr>
                <w:sz w:val="20"/>
              </w:rPr>
            </w:pPr>
            <w:r>
              <w:rPr>
                <w:sz w:val="20"/>
              </w:rPr>
              <w:t>Grosimea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gheaţă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(conf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62271-1:2018 modificat SR EN 62271-1:2018/A1:2022)</w:t>
            </w:r>
          </w:p>
        </w:tc>
        <w:tc>
          <w:tcPr>
            <w:tcW w:w="991" w:type="dxa"/>
          </w:tcPr>
          <w:p w14:paraId="2497979B" w14:textId="77777777" w:rsidR="006C223C" w:rsidRDefault="006C223C" w:rsidP="00302678">
            <w:pPr>
              <w:pStyle w:val="TableParagraph"/>
              <w:ind w:left="215" w:right="20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mm</w:t>
            </w:r>
          </w:p>
        </w:tc>
        <w:tc>
          <w:tcPr>
            <w:tcW w:w="1420" w:type="dxa"/>
          </w:tcPr>
          <w:p w14:paraId="669FE1BC" w14:textId="77777777" w:rsidR="006C223C" w:rsidRDefault="006C223C" w:rsidP="005919E5">
            <w:pPr>
              <w:pStyle w:val="TableParagraph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410" w:type="dxa"/>
          </w:tcPr>
          <w:p w14:paraId="1EA3CDA1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6C223C" w14:paraId="1FA98D84" w14:textId="77777777" w:rsidTr="006C223C">
        <w:trPr>
          <w:trHeight w:val="239"/>
        </w:trPr>
        <w:tc>
          <w:tcPr>
            <w:tcW w:w="703" w:type="dxa"/>
          </w:tcPr>
          <w:p w14:paraId="6018830C" w14:textId="77777777" w:rsidR="006C223C" w:rsidRDefault="006C223C" w:rsidP="00302678">
            <w:pPr>
              <w:pStyle w:val="TableParagraph"/>
              <w:spacing w:before="0" w:line="220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5115" w:type="dxa"/>
            <w:gridSpan w:val="2"/>
          </w:tcPr>
          <w:p w14:paraId="27683FAC" w14:textId="77777777" w:rsidR="006C223C" w:rsidRDefault="006C223C" w:rsidP="00302678">
            <w:pPr>
              <w:pStyle w:val="TableParagraph"/>
              <w:spacing w:before="0" w:line="220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DURATA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FUNCȚIONARE</w:t>
            </w:r>
          </w:p>
        </w:tc>
        <w:tc>
          <w:tcPr>
            <w:tcW w:w="991" w:type="dxa"/>
          </w:tcPr>
          <w:p w14:paraId="655F7AEE" w14:textId="77777777" w:rsidR="006C223C" w:rsidRDefault="006C223C" w:rsidP="00302678">
            <w:pPr>
              <w:pStyle w:val="TableParagraph"/>
              <w:spacing w:before="0" w:line="220" w:lineRule="exact"/>
              <w:ind w:left="215" w:right="2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ani</w:t>
            </w:r>
          </w:p>
        </w:tc>
        <w:tc>
          <w:tcPr>
            <w:tcW w:w="1420" w:type="dxa"/>
          </w:tcPr>
          <w:p w14:paraId="1AFBE750" w14:textId="77777777" w:rsidR="006C223C" w:rsidRDefault="006C223C" w:rsidP="005919E5">
            <w:pPr>
              <w:pStyle w:val="TableParagraph"/>
              <w:spacing w:before="0" w:line="220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1410" w:type="dxa"/>
          </w:tcPr>
          <w:p w14:paraId="4CE59C49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31E53A0E" w14:textId="77777777" w:rsidTr="006C223C">
        <w:trPr>
          <w:trHeight w:val="241"/>
        </w:trPr>
        <w:tc>
          <w:tcPr>
            <w:tcW w:w="703" w:type="dxa"/>
          </w:tcPr>
          <w:p w14:paraId="46A6B122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8936" w:type="dxa"/>
            <w:gridSpan w:val="5"/>
          </w:tcPr>
          <w:p w14:paraId="03E63754" w14:textId="77777777" w:rsidR="006C223C" w:rsidRDefault="006C223C" w:rsidP="00302678">
            <w:pPr>
              <w:pStyle w:val="TableParagraph"/>
              <w:spacing w:line="221" w:lineRule="exact"/>
              <w:ind w:left="5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CARACTERISTICI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CONSTRUCTIVE</w:t>
            </w:r>
          </w:p>
        </w:tc>
      </w:tr>
      <w:tr w:rsidR="006C223C" w14:paraId="61658E7F" w14:textId="77777777" w:rsidTr="006C223C">
        <w:trPr>
          <w:trHeight w:val="242"/>
        </w:trPr>
        <w:tc>
          <w:tcPr>
            <w:tcW w:w="703" w:type="dxa"/>
          </w:tcPr>
          <w:p w14:paraId="41F0E8D4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3.1.</w:t>
            </w:r>
          </w:p>
        </w:tc>
        <w:tc>
          <w:tcPr>
            <w:tcW w:w="5115" w:type="dxa"/>
            <w:gridSpan w:val="2"/>
          </w:tcPr>
          <w:p w14:paraId="5220DA44" w14:textId="4EE0506F" w:rsidR="006C223C" w:rsidRDefault="006C223C" w:rsidP="00302678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electrică</w:t>
            </w:r>
          </w:p>
        </w:tc>
        <w:tc>
          <w:tcPr>
            <w:tcW w:w="991" w:type="dxa"/>
          </w:tcPr>
          <w:p w14:paraId="516246F5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14:paraId="42490031" w14:textId="77777777" w:rsidR="006C223C" w:rsidRDefault="006C223C" w:rsidP="005919E5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PVC</w:t>
            </w:r>
          </w:p>
        </w:tc>
        <w:tc>
          <w:tcPr>
            <w:tcW w:w="1410" w:type="dxa"/>
          </w:tcPr>
          <w:p w14:paraId="059933D1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2C9C5280" w14:textId="77777777" w:rsidTr="006C223C">
        <w:trPr>
          <w:trHeight w:val="241"/>
        </w:trPr>
        <w:tc>
          <w:tcPr>
            <w:tcW w:w="703" w:type="dxa"/>
          </w:tcPr>
          <w:p w14:paraId="10189979" w14:textId="77777777" w:rsidR="006C223C" w:rsidRDefault="006C223C" w:rsidP="00302678">
            <w:pPr>
              <w:pStyle w:val="TableParagraph"/>
              <w:spacing w:line="221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3.2.</w:t>
            </w:r>
          </w:p>
        </w:tc>
        <w:tc>
          <w:tcPr>
            <w:tcW w:w="5115" w:type="dxa"/>
            <w:gridSpan w:val="2"/>
          </w:tcPr>
          <w:p w14:paraId="1AC469B0" w14:textId="77777777" w:rsidR="006C223C" w:rsidRDefault="006C223C" w:rsidP="00302678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manta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exterioară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</w:tcPr>
          <w:p w14:paraId="7C173749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14:paraId="21B0EE1F" w14:textId="77777777" w:rsidR="006C223C" w:rsidRDefault="006C223C" w:rsidP="005919E5">
            <w:pPr>
              <w:pStyle w:val="TableParagraph"/>
              <w:spacing w:line="221" w:lineRule="exact"/>
              <w:ind w:left="5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PVC</w:t>
            </w:r>
          </w:p>
        </w:tc>
        <w:tc>
          <w:tcPr>
            <w:tcW w:w="1410" w:type="dxa"/>
          </w:tcPr>
          <w:p w14:paraId="1BABE5D1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5E00BB04" w14:textId="77777777" w:rsidTr="006C223C">
        <w:trPr>
          <w:trHeight w:val="239"/>
        </w:trPr>
        <w:tc>
          <w:tcPr>
            <w:tcW w:w="703" w:type="dxa"/>
            <w:vMerge w:val="restart"/>
          </w:tcPr>
          <w:p w14:paraId="0415CE99" w14:textId="77777777" w:rsidR="006C223C" w:rsidRDefault="006C223C" w:rsidP="00302678">
            <w:pPr>
              <w:pStyle w:val="TableParagraph"/>
              <w:spacing w:before="0" w:line="240" w:lineRule="exact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3.3.</w:t>
            </w:r>
          </w:p>
        </w:tc>
        <w:tc>
          <w:tcPr>
            <w:tcW w:w="2556" w:type="dxa"/>
            <w:vMerge w:val="restart"/>
          </w:tcPr>
          <w:p w14:paraId="53A36BBE" w14:textId="141108C1" w:rsidR="006C223C" w:rsidRDefault="006C223C" w:rsidP="00302678">
            <w:pPr>
              <w:pStyle w:val="TableParagraph"/>
              <w:spacing w:before="0" w:line="240" w:lineRule="exact"/>
              <w:ind w:left="59"/>
              <w:rPr>
                <w:sz w:val="20"/>
              </w:rPr>
            </w:pPr>
            <w:r>
              <w:rPr>
                <w:sz w:val="20"/>
              </w:rPr>
              <w:t>Material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activ</w:t>
            </w:r>
            <w:r>
              <w:rPr>
                <w:spacing w:val="-8"/>
                <w:sz w:val="20"/>
              </w:rPr>
              <w:t xml:space="preserve"> </w:t>
            </w:r>
          </w:p>
        </w:tc>
        <w:tc>
          <w:tcPr>
            <w:tcW w:w="2559" w:type="dxa"/>
          </w:tcPr>
          <w:p w14:paraId="3F693FA6" w14:textId="77777777" w:rsidR="006C223C" w:rsidRDefault="006C223C" w:rsidP="00302678">
            <w:pPr>
              <w:pStyle w:val="TableParagraph"/>
              <w:spacing w:before="0" w:line="220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cupru</w:t>
            </w:r>
          </w:p>
        </w:tc>
        <w:tc>
          <w:tcPr>
            <w:tcW w:w="991" w:type="dxa"/>
            <w:vMerge w:val="restart"/>
          </w:tcPr>
          <w:p w14:paraId="43BBA529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</w:tcPr>
          <w:p w14:paraId="10BBF847" w14:textId="6DCB9B40" w:rsidR="006C223C" w:rsidRPr="005919E5" w:rsidRDefault="005919E5" w:rsidP="005919E5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  <w:r w:rsidRPr="005919E5"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1630823A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6C223C" w14:paraId="5E2F11AB" w14:textId="77777777" w:rsidTr="006C223C">
        <w:trPr>
          <w:trHeight w:val="241"/>
        </w:trPr>
        <w:tc>
          <w:tcPr>
            <w:tcW w:w="703" w:type="dxa"/>
            <w:vMerge/>
            <w:tcBorders>
              <w:top w:val="nil"/>
              <w:bottom w:val="single" w:sz="4" w:space="0" w:color="auto"/>
            </w:tcBorders>
          </w:tcPr>
          <w:p w14:paraId="5D138163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  <w:bottom w:val="single" w:sz="4" w:space="0" w:color="auto"/>
            </w:tcBorders>
          </w:tcPr>
          <w:p w14:paraId="5057933F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</w:tcPr>
          <w:p w14:paraId="4AB8C163" w14:textId="77777777" w:rsidR="006C223C" w:rsidRDefault="006C223C" w:rsidP="00302678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pacing w:val="-2"/>
                <w:sz w:val="20"/>
              </w:rPr>
              <w:t>aluminiu</w:t>
            </w:r>
          </w:p>
        </w:tc>
        <w:tc>
          <w:tcPr>
            <w:tcW w:w="991" w:type="dxa"/>
            <w:vMerge/>
            <w:tcBorders>
              <w:top w:val="nil"/>
              <w:bottom w:val="single" w:sz="4" w:space="0" w:color="auto"/>
            </w:tcBorders>
          </w:tcPr>
          <w:p w14:paraId="2CDFC337" w14:textId="77777777" w:rsidR="006C223C" w:rsidRDefault="006C223C" w:rsidP="00302678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 w14:paraId="1F50DD10" w14:textId="77777777" w:rsidR="006C223C" w:rsidRPr="005919E5" w:rsidRDefault="006C223C" w:rsidP="005919E5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</w:p>
        </w:tc>
        <w:tc>
          <w:tcPr>
            <w:tcW w:w="1410" w:type="dxa"/>
          </w:tcPr>
          <w:p w14:paraId="7C3D7E9C" w14:textId="77777777" w:rsidR="006C223C" w:rsidRDefault="006C223C" w:rsidP="00302678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D07CFD" w14:paraId="69E80F40" w14:textId="77777777" w:rsidTr="00DB5004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A593EF7" w14:textId="53D6A7E7" w:rsidR="00D07CFD" w:rsidRDefault="00D07CFD" w:rsidP="006C223C">
            <w:pPr>
              <w:pStyle w:val="TableParagraph"/>
              <w:spacing w:before="0" w:line="240" w:lineRule="exact"/>
              <w:ind w:left="57"/>
              <w:rPr>
                <w:sz w:val="2"/>
                <w:szCs w:val="2"/>
              </w:rPr>
            </w:pPr>
            <w:r>
              <w:rPr>
                <w:spacing w:val="-4"/>
                <w:sz w:val="20"/>
              </w:rPr>
              <w:t>3.4.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AF2085" w14:textId="77777777" w:rsidR="00D07CFD" w:rsidRPr="00D07CFD" w:rsidRDefault="00D07CFD" w:rsidP="00D07CFD">
            <w:pPr>
              <w:pStyle w:val="TableParagraph"/>
              <w:spacing w:before="0" w:line="220" w:lineRule="exact"/>
              <w:ind w:left="215" w:right="205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Cabluri cu întârziere la propagarea flăcării conform SR EN-60332-1-2:2005, modificat de SR EN 60332-1-</w:t>
            </w:r>
          </w:p>
          <w:p w14:paraId="687F84ED" w14:textId="77777777" w:rsidR="00D07CFD" w:rsidRPr="00D07CFD" w:rsidRDefault="00D07CFD" w:rsidP="00D07CFD">
            <w:pPr>
              <w:pStyle w:val="TableParagraph"/>
              <w:spacing w:before="0" w:line="220" w:lineRule="exact"/>
              <w:ind w:left="215" w:right="205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2:2005/A1:2016, modificat de SR EN 60332-1-</w:t>
            </w:r>
          </w:p>
          <w:p w14:paraId="09165C02" w14:textId="7F1B668A" w:rsidR="00D07CFD" w:rsidRPr="00D07CFD" w:rsidRDefault="00D07CFD" w:rsidP="00D07CFD">
            <w:pPr>
              <w:pStyle w:val="TableParagraph"/>
              <w:spacing w:line="220" w:lineRule="exact"/>
              <w:ind w:left="215" w:right="205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2:2005/A11:2017.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9D45CEB" w14:textId="52E0F652" w:rsidR="00D07CFD" w:rsidRPr="00D07CFD" w:rsidRDefault="00D07CFD" w:rsidP="00D07CFD">
            <w:pPr>
              <w:spacing w:line="220" w:lineRule="exact"/>
              <w:ind w:left="215" w:right="205"/>
              <w:jc w:val="center"/>
              <w:rPr>
                <w:rFonts w:ascii="Tahoma" w:eastAsia="Tahoma" w:hAnsi="Tahoma" w:cs="Tahoma"/>
                <w:spacing w:val="-5"/>
                <w:szCs w:val="22"/>
                <w:lang w:val="ro-RO" w:eastAsia="en-US"/>
              </w:rPr>
            </w:pPr>
          </w:p>
        </w:tc>
        <w:tc>
          <w:tcPr>
            <w:tcW w:w="1420" w:type="dxa"/>
          </w:tcPr>
          <w:p w14:paraId="22FD72F2" w14:textId="1B5689B9" w:rsidR="00D07CFD" w:rsidRPr="005919E5" w:rsidRDefault="005919E5" w:rsidP="005919E5">
            <w:pPr>
              <w:pStyle w:val="TableParagraph"/>
              <w:spacing w:before="0"/>
              <w:jc w:val="center"/>
              <w:rPr>
                <w:spacing w:val="-5"/>
                <w:sz w:val="20"/>
              </w:rPr>
            </w:pPr>
            <w:r w:rsidRPr="00D07CFD"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02F8401" w14:textId="77777777" w:rsidR="00D07CFD" w:rsidRDefault="00D07CFD" w:rsidP="006C223C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5919E5" w:rsidRPr="00D07CFD" w14:paraId="5BBDC785" w14:textId="77777777" w:rsidTr="006B6BF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nil"/>
            </w:tcBorders>
          </w:tcPr>
          <w:p w14:paraId="5700D501" w14:textId="63A9028B" w:rsidR="005919E5" w:rsidRDefault="005919E5" w:rsidP="00D07CFD">
            <w:pPr>
              <w:pStyle w:val="TableParagraph"/>
              <w:spacing w:before="0" w:line="240" w:lineRule="exact"/>
              <w:ind w:left="57"/>
              <w:rPr>
                <w:sz w:val="2"/>
                <w:szCs w:val="2"/>
              </w:rPr>
            </w:pPr>
            <w:r>
              <w:rPr>
                <w:spacing w:val="-4"/>
                <w:sz w:val="20"/>
              </w:rPr>
              <w:t>3.4.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nil"/>
            </w:tcBorders>
          </w:tcPr>
          <w:p w14:paraId="3695E3F7" w14:textId="3CE6B725" w:rsidR="005919E5" w:rsidRDefault="005919E5" w:rsidP="005919E5">
            <w:pPr>
              <w:pStyle w:val="TableParagraph"/>
              <w:spacing w:line="241" w:lineRule="exact"/>
              <w:ind w:left="59"/>
              <w:rPr>
                <w:spacing w:val="-2"/>
                <w:sz w:val="20"/>
              </w:rPr>
            </w:pPr>
            <w:r w:rsidRPr="00D07CFD">
              <w:rPr>
                <w:spacing w:val="-2"/>
                <w:sz w:val="20"/>
              </w:rPr>
              <w:t xml:space="preserve">Varianta </w:t>
            </w:r>
            <w:r>
              <w:rPr>
                <w:spacing w:val="-2"/>
                <w:sz w:val="20"/>
              </w:rPr>
              <w:t xml:space="preserve">constructivă </w:t>
            </w:r>
            <w:r w:rsidRPr="00D07CFD">
              <w:rPr>
                <w:spacing w:val="-2"/>
                <w:sz w:val="20"/>
              </w:rPr>
              <w:t>cu întârziere la propagarea flăcării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</w:tcPr>
          <w:p w14:paraId="2F575672" w14:textId="253B3650" w:rsidR="005919E5" w:rsidRPr="005919E5" w:rsidRDefault="005919E5" w:rsidP="005919E5">
            <w:pPr>
              <w:jc w:val="center"/>
              <w:rPr>
                <w:rFonts w:ascii="Tahoma" w:hAnsi="Tahoma" w:cs="Tahoma"/>
                <w:spacing w:val="-5"/>
              </w:rPr>
            </w:pPr>
            <w:r w:rsidRPr="005919E5">
              <w:rPr>
                <w:rFonts w:ascii="Tahoma" w:hAnsi="Tahoma" w:cs="Tahoma"/>
                <w:spacing w:val="-5"/>
              </w:rPr>
              <w:t>tip</w:t>
            </w:r>
          </w:p>
        </w:tc>
        <w:tc>
          <w:tcPr>
            <w:tcW w:w="1420" w:type="dxa"/>
          </w:tcPr>
          <w:p w14:paraId="449C137A" w14:textId="2758A980" w:rsidR="005919E5" w:rsidRDefault="005919E5" w:rsidP="005919E5">
            <w:pPr>
              <w:pStyle w:val="TableParagraph"/>
              <w:spacing w:before="0"/>
              <w:jc w:val="center"/>
              <w:rPr>
                <w:rFonts w:ascii="Times New Roman"/>
                <w:sz w:val="16"/>
              </w:rPr>
            </w:pPr>
            <w:r>
              <w:rPr>
                <w:spacing w:val="-2"/>
                <w:sz w:val="20"/>
              </w:rPr>
              <w:t>NYCY</w:t>
            </w:r>
          </w:p>
        </w:tc>
        <w:tc>
          <w:tcPr>
            <w:tcW w:w="1410" w:type="dxa"/>
          </w:tcPr>
          <w:p w14:paraId="32A414C6" w14:textId="77777777" w:rsidR="005919E5" w:rsidRDefault="005919E5" w:rsidP="006C223C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A54FA" w:rsidRPr="00D07CFD" w14:paraId="6564855D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C07E248" w14:textId="7021B68F" w:rsidR="002A54FA" w:rsidRPr="002A54FA" w:rsidRDefault="002A54FA" w:rsidP="002A54FA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lastRenderedPageBreak/>
              <w:t>3.5.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D8616A" w14:textId="057DF353" w:rsidR="002A54FA" w:rsidRDefault="002A54FA" w:rsidP="006C223C">
            <w:pPr>
              <w:pStyle w:val="TableParagraph"/>
              <w:spacing w:line="221" w:lineRule="exact"/>
              <w:ind w:left="60"/>
              <w:rPr>
                <w:spacing w:val="-2"/>
                <w:sz w:val="20"/>
              </w:rPr>
            </w:pPr>
            <w:r>
              <w:rPr>
                <w:sz w:val="20"/>
              </w:rPr>
              <w:t>Grosime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nominală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IEC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60502- 1:2021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21E1DEA" w14:textId="6A5E1BC7" w:rsidR="002A54FA" w:rsidRPr="002A54FA" w:rsidRDefault="002A54FA" w:rsidP="002A54FA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mm</w:t>
            </w:r>
          </w:p>
        </w:tc>
        <w:tc>
          <w:tcPr>
            <w:tcW w:w="1420" w:type="dxa"/>
          </w:tcPr>
          <w:p w14:paraId="786E5DE4" w14:textId="77777777" w:rsidR="002A54FA" w:rsidRPr="002A54FA" w:rsidRDefault="002A54FA" w:rsidP="005919E5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3D14E366" w14:textId="77777777" w:rsidR="002A54FA" w:rsidRPr="002A54FA" w:rsidRDefault="002A54FA" w:rsidP="006C223C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A54FA" w:rsidRPr="00D07CFD" w14:paraId="161FF40A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2A17D18" w14:textId="5AD70524" w:rsidR="002A54FA" w:rsidRDefault="002A54FA" w:rsidP="002A54FA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3.6.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48F1D0" w14:textId="21205AAE" w:rsidR="002A54FA" w:rsidRDefault="002A54FA" w:rsidP="002A54FA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Grosime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nominală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mantalei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exterioare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IEC 60502-1:2021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1718836" w14:textId="71437D2E" w:rsidR="002A54FA" w:rsidRPr="002A54FA" w:rsidRDefault="002A54FA" w:rsidP="002A54FA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mm</w:t>
            </w:r>
          </w:p>
        </w:tc>
        <w:tc>
          <w:tcPr>
            <w:tcW w:w="1420" w:type="dxa"/>
          </w:tcPr>
          <w:p w14:paraId="3B835CAE" w14:textId="77777777" w:rsidR="002A54FA" w:rsidRPr="002A54FA" w:rsidRDefault="002A54FA" w:rsidP="005919E5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3987499E" w14:textId="77777777" w:rsidR="002A54FA" w:rsidRPr="002A54FA" w:rsidRDefault="002A54FA" w:rsidP="002A54FA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A54FA" w:rsidRPr="00D07CFD" w14:paraId="2BD46093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433DF8C" w14:textId="7272CCE3" w:rsidR="002A54FA" w:rsidRDefault="002A54FA" w:rsidP="002A54FA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3.7.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13D1C7" w14:textId="7DBFE525" w:rsidR="002A54FA" w:rsidRDefault="002A54FA" w:rsidP="002A54FA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Diametru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exterior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mediu</w:t>
            </w:r>
            <w:r>
              <w:rPr>
                <w:spacing w:val="-5"/>
                <w:sz w:val="20"/>
              </w:rPr>
              <w:t xml:space="preserve">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463A9EB" w14:textId="45C6B3BA" w:rsidR="002A54FA" w:rsidRPr="002A54FA" w:rsidRDefault="002A54FA" w:rsidP="002A54FA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mm</w:t>
            </w:r>
          </w:p>
        </w:tc>
        <w:tc>
          <w:tcPr>
            <w:tcW w:w="1420" w:type="dxa"/>
          </w:tcPr>
          <w:p w14:paraId="4E7A6221" w14:textId="77777777" w:rsidR="002A54FA" w:rsidRPr="002A54FA" w:rsidRDefault="002A54FA" w:rsidP="005919E5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481369F3" w14:textId="77777777" w:rsidR="002A54FA" w:rsidRPr="002A54FA" w:rsidRDefault="002A54FA" w:rsidP="002A54FA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2A54FA" w:rsidRPr="00D07CFD" w14:paraId="2A37FCAA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67EA8D7" w14:textId="6AAFD8BA" w:rsidR="002A54FA" w:rsidRDefault="002A54FA" w:rsidP="002A54FA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3.8.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202AE2" w14:textId="72E9C700" w:rsidR="002A54FA" w:rsidRDefault="002A54FA" w:rsidP="002A54FA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Greutatea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nominală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119CD5B" w14:textId="0D844270" w:rsidR="002A54FA" w:rsidRPr="002A54FA" w:rsidRDefault="002A54FA" w:rsidP="002A54FA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Kg/m</w:t>
            </w:r>
          </w:p>
        </w:tc>
        <w:tc>
          <w:tcPr>
            <w:tcW w:w="1420" w:type="dxa"/>
          </w:tcPr>
          <w:p w14:paraId="35E8112C" w14:textId="77777777" w:rsidR="002A54FA" w:rsidRPr="002A54FA" w:rsidRDefault="002A54FA" w:rsidP="005919E5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22E79B27" w14:textId="77777777" w:rsidR="002A54FA" w:rsidRPr="002A54FA" w:rsidRDefault="002A54FA" w:rsidP="002A54FA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621B2A48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0ABF885" w14:textId="42987734" w:rsidR="00CB46A3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3.9.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69DDE8" w14:textId="73C858A2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C</w:t>
            </w:r>
            <w:r w:rsidRPr="00CB46A3">
              <w:rPr>
                <w:sz w:val="20"/>
              </w:rPr>
              <w:t xml:space="preserve">onductor concentric </w:t>
            </w:r>
            <w:r>
              <w:rPr>
                <w:sz w:val="20"/>
              </w:rPr>
              <w:t>i</w:t>
            </w:r>
            <w:r w:rsidRPr="00CB46A3">
              <w:rPr>
                <w:sz w:val="20"/>
              </w:rPr>
              <w:t>n stratul interior</w:t>
            </w:r>
            <w:r>
              <w:rPr>
                <w:sz w:val="20"/>
              </w:rPr>
              <w:t xml:space="preserve"> </w:t>
            </w:r>
            <w:r w:rsidRPr="00CB46A3">
              <w:rPr>
                <w:sz w:val="20"/>
              </w:rPr>
              <w:t>al litelor rotunde, stratul exterior cu</w:t>
            </w:r>
            <w:r>
              <w:rPr>
                <w:sz w:val="20"/>
              </w:rPr>
              <w:t xml:space="preserve"> </w:t>
            </w:r>
            <w:r w:rsidRPr="00CB46A3">
              <w:rPr>
                <w:sz w:val="20"/>
              </w:rPr>
              <w:t>banda de cupru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872F415" w14:textId="77777777" w:rsidR="00CB46A3" w:rsidRPr="002A54FA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2D0AAB90" w14:textId="77D93FBB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0D64764D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13C5ABA6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58F91B5" w14:textId="6E21CC65" w:rsidR="00CB46A3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3.10.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D57510" w14:textId="25F58AD8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Armătură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IEC</w:t>
            </w:r>
            <w:r w:rsidRPr="00CB46A3">
              <w:rPr>
                <w:sz w:val="20"/>
              </w:rPr>
              <w:t xml:space="preserve"> </w:t>
            </w:r>
            <w:r>
              <w:rPr>
                <w:sz w:val="20"/>
              </w:rPr>
              <w:t>60502-</w:t>
            </w:r>
            <w:r w:rsidRPr="00CB46A3">
              <w:rPr>
                <w:sz w:val="20"/>
              </w:rPr>
              <w:t>1:2021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AF8DC5F" w14:textId="77777777" w:rsidR="00CB46A3" w:rsidRPr="002A54FA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682B2890" w14:textId="70AF421E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nu</w:t>
            </w:r>
          </w:p>
        </w:tc>
        <w:tc>
          <w:tcPr>
            <w:tcW w:w="1410" w:type="dxa"/>
          </w:tcPr>
          <w:p w14:paraId="5AC0067C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1DBE7A22" w14:textId="77777777" w:rsidTr="00793D4D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AC53E27" w14:textId="67A108EC" w:rsidR="00CB46A3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3.11.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EE025C" w14:textId="432DD262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Întârziere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mărită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propagarea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flăcării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 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EN </w:t>
            </w:r>
            <w:r>
              <w:rPr>
                <w:spacing w:val="-2"/>
                <w:sz w:val="20"/>
              </w:rPr>
              <w:t>60332-3-24:2019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4DD5300" w14:textId="77777777" w:rsidR="00CB46A3" w:rsidRPr="00FF3BA1" w:rsidRDefault="00CB46A3" w:rsidP="00CB46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9C5D6BB" w14:textId="64988C06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nu</w:t>
            </w:r>
          </w:p>
        </w:tc>
        <w:tc>
          <w:tcPr>
            <w:tcW w:w="1410" w:type="dxa"/>
          </w:tcPr>
          <w:p w14:paraId="75CB9275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119098B2" w14:textId="77777777" w:rsidTr="004E69E1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4494D6D" w14:textId="13F0C458" w:rsidR="00CB46A3" w:rsidRPr="002A54FA" w:rsidRDefault="00CB46A3" w:rsidP="00CB46A3">
            <w:pPr>
              <w:rPr>
                <w:rFonts w:ascii="Tahoma" w:hAnsi="Tahoma" w:cs="Tahoma"/>
                <w:lang w:val="it-IT"/>
              </w:rPr>
            </w:pPr>
            <w:r w:rsidRPr="002A54FA">
              <w:rPr>
                <w:rFonts w:ascii="Tahoma" w:hAnsi="Tahoma" w:cs="Tahoma"/>
                <w:b/>
                <w:spacing w:val="-5"/>
              </w:rPr>
              <w:t>4.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1743134" w14:textId="16A925AF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CARACTERISTICI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TEHNICE</w:t>
            </w:r>
          </w:p>
        </w:tc>
      </w:tr>
      <w:tr w:rsidR="00CB46A3" w:rsidRPr="00D07CFD" w14:paraId="4A00D9C5" w14:textId="77777777" w:rsidTr="00BA69F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0380F23" w14:textId="63AC85A2" w:rsidR="00CB46A3" w:rsidRPr="002A54FA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2A54FA">
              <w:rPr>
                <w:sz w:val="20"/>
                <w:szCs w:val="20"/>
                <w:lang w:val="it-IT"/>
              </w:rPr>
              <w:t>4.1.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B4B440" w14:textId="6C8F92F5" w:rsidR="00CB46A3" w:rsidRPr="002A54FA" w:rsidRDefault="00CB46A3" w:rsidP="00CB46A3">
            <w:pPr>
              <w:pStyle w:val="TableParagraph"/>
              <w:spacing w:line="221" w:lineRule="exact"/>
              <w:ind w:left="60"/>
              <w:rPr>
                <w:spacing w:val="-6"/>
                <w:position w:val="1"/>
                <w:sz w:val="20"/>
              </w:rPr>
            </w:pPr>
            <w:r w:rsidRPr="002A54FA">
              <w:rPr>
                <w:spacing w:val="-6"/>
                <w:position w:val="1"/>
                <w:sz w:val="20"/>
              </w:rPr>
              <w:t>Tensiunea</w:t>
            </w:r>
            <w:r>
              <w:rPr>
                <w:spacing w:val="-6"/>
                <w:position w:val="1"/>
                <w:sz w:val="20"/>
              </w:rPr>
              <w:t xml:space="preserve"> </w:t>
            </w:r>
            <w:r w:rsidRPr="002A54FA">
              <w:rPr>
                <w:spacing w:val="-6"/>
                <w:position w:val="1"/>
                <w:sz w:val="20"/>
              </w:rPr>
              <w:t>U</w:t>
            </w:r>
            <w:r w:rsidRPr="00C32072">
              <w:rPr>
                <w:spacing w:val="-6"/>
                <w:position w:val="1"/>
                <w:sz w:val="16"/>
                <w:szCs w:val="16"/>
              </w:rPr>
              <w:t>0</w:t>
            </w:r>
            <w:r w:rsidRPr="002A54FA">
              <w:rPr>
                <w:spacing w:val="-6"/>
                <w:position w:val="1"/>
                <w:sz w:val="20"/>
              </w:rPr>
              <w:t xml:space="preserve"> /U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F73C80C" w14:textId="5B05AB8D" w:rsidR="00CB46A3" w:rsidRPr="002A54FA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kV</w:t>
            </w:r>
          </w:p>
        </w:tc>
        <w:tc>
          <w:tcPr>
            <w:tcW w:w="1420" w:type="dxa"/>
          </w:tcPr>
          <w:p w14:paraId="17CE7B88" w14:textId="6DD8ED1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0,6/1</w:t>
            </w:r>
          </w:p>
        </w:tc>
        <w:tc>
          <w:tcPr>
            <w:tcW w:w="1410" w:type="dxa"/>
          </w:tcPr>
          <w:p w14:paraId="6765DDF4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4618606D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707EFB5" w14:textId="03932574" w:rsidR="00CB46A3" w:rsidRPr="002A54FA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2A54FA">
              <w:rPr>
                <w:sz w:val="20"/>
                <w:szCs w:val="20"/>
                <w:lang w:val="it-IT"/>
              </w:rPr>
              <w:t>4.2.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683D26F" w14:textId="1B25CC08" w:rsidR="00CB46A3" w:rsidRPr="002A54FA" w:rsidRDefault="00CB46A3" w:rsidP="00CB46A3">
            <w:pPr>
              <w:pStyle w:val="TableParagraph"/>
              <w:spacing w:line="221" w:lineRule="exact"/>
              <w:ind w:left="60"/>
              <w:rPr>
                <w:spacing w:val="-6"/>
                <w:position w:val="1"/>
                <w:sz w:val="20"/>
              </w:rPr>
            </w:pPr>
            <w:r w:rsidRPr="002A54FA">
              <w:rPr>
                <w:spacing w:val="-6"/>
                <w:position w:val="1"/>
                <w:sz w:val="20"/>
              </w:rPr>
              <w:t xml:space="preserve">Clasa conductor </w:t>
            </w:r>
          </w:p>
        </w:tc>
        <w:tc>
          <w:tcPr>
            <w:tcW w:w="2559" w:type="dxa"/>
          </w:tcPr>
          <w:p w14:paraId="6A2CEACD" w14:textId="7A50B2D0" w:rsidR="00CB46A3" w:rsidRPr="002A54FA" w:rsidRDefault="00CB46A3" w:rsidP="00CB46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</w:rPr>
              <w:t>unifilar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838ABB0" w14:textId="04E8DCBD" w:rsidR="00CB46A3" w:rsidRPr="002A54FA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1</w:t>
            </w:r>
          </w:p>
        </w:tc>
        <w:tc>
          <w:tcPr>
            <w:tcW w:w="1420" w:type="dxa"/>
          </w:tcPr>
          <w:p w14:paraId="111F6A63" w14:textId="0C47DD7B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7D411D92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0F2CD81E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3A5975D" w14:textId="07B216E0" w:rsidR="00CB46A3" w:rsidRPr="002A54FA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4.3.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02AC7B58" w14:textId="77777777" w:rsidR="00CB46A3" w:rsidRPr="002A54FA" w:rsidRDefault="00CB46A3" w:rsidP="00CB46A3">
            <w:pPr>
              <w:pStyle w:val="TableParagraph"/>
              <w:spacing w:line="221" w:lineRule="exact"/>
              <w:ind w:left="60"/>
              <w:rPr>
                <w:spacing w:val="-6"/>
                <w:position w:val="1"/>
                <w:sz w:val="20"/>
              </w:rPr>
            </w:pPr>
          </w:p>
        </w:tc>
        <w:tc>
          <w:tcPr>
            <w:tcW w:w="2559" w:type="dxa"/>
          </w:tcPr>
          <w:p w14:paraId="2E04870F" w14:textId="7468E5D8" w:rsidR="00CB46A3" w:rsidRPr="002A54FA" w:rsidRDefault="00CB46A3" w:rsidP="00CB46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</w:rPr>
              <w:t>multifilar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EBE04BE" w14:textId="77468F98" w:rsidR="00CB46A3" w:rsidRPr="002A54FA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 w:rsidRPr="002A54FA">
              <w:rPr>
                <w:rFonts w:ascii="Tahoma" w:hAnsi="Tahoma" w:cs="Tahoma"/>
                <w:spacing w:val="-5"/>
              </w:rPr>
              <w:t>2</w:t>
            </w:r>
          </w:p>
        </w:tc>
        <w:tc>
          <w:tcPr>
            <w:tcW w:w="1420" w:type="dxa"/>
          </w:tcPr>
          <w:p w14:paraId="5AC8EA01" w14:textId="7777777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68C6014D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5027418E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66BB504" w14:textId="13B4A871" w:rsidR="00CB46A3" w:rsidRPr="002A54FA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D4EEB9" w14:textId="2C3D2CB8" w:rsidR="00CB46A3" w:rsidRPr="005919E5" w:rsidRDefault="00CB46A3" w:rsidP="00CB46A3">
            <w:pPr>
              <w:pStyle w:val="TableParagraph"/>
              <w:spacing w:line="221" w:lineRule="exact"/>
              <w:ind w:left="60"/>
              <w:rPr>
                <w:spacing w:val="-10"/>
                <w:sz w:val="20"/>
              </w:rPr>
            </w:pPr>
            <w:r>
              <w:rPr>
                <w:sz w:val="20"/>
              </w:rPr>
              <w:t>Secţiune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activ</w:t>
            </w:r>
            <w:r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4D70C45" w14:textId="029BBD33" w:rsidR="00CB46A3" w:rsidRPr="002A54FA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proofErr w:type="spellStart"/>
            <w:r w:rsidRPr="002A54FA">
              <w:rPr>
                <w:rFonts w:ascii="Tahoma" w:hAnsi="Tahoma" w:cs="Tahoma"/>
                <w:spacing w:val="-5"/>
              </w:rPr>
              <w:t>mmp</w:t>
            </w:r>
            <w:proofErr w:type="spellEnd"/>
          </w:p>
        </w:tc>
        <w:tc>
          <w:tcPr>
            <w:tcW w:w="1420" w:type="dxa"/>
          </w:tcPr>
          <w:p w14:paraId="18FE7D79" w14:textId="7777777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76204C97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D07CFD" w14:paraId="692F802E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467F392" w14:textId="651D34D3" w:rsidR="00CB46A3" w:rsidRPr="00C7435C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4.5.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F81CC8" w14:textId="41E96C48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Secţiune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nul</w:t>
            </w:r>
            <w:r>
              <w:rPr>
                <w:spacing w:val="-8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374D7FC" w14:textId="36211AD7" w:rsidR="00CB46A3" w:rsidRPr="00C7435C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proofErr w:type="spellStart"/>
            <w:r w:rsidRPr="00C7435C">
              <w:rPr>
                <w:rFonts w:ascii="Tahoma" w:hAnsi="Tahoma" w:cs="Tahoma"/>
                <w:spacing w:val="-5"/>
              </w:rPr>
              <w:t>mmp</w:t>
            </w:r>
            <w:proofErr w:type="spellEnd"/>
          </w:p>
        </w:tc>
        <w:tc>
          <w:tcPr>
            <w:tcW w:w="1420" w:type="dxa"/>
          </w:tcPr>
          <w:p w14:paraId="348EA249" w14:textId="7777777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EF49CC8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4D74A3" w14:paraId="4CA9104B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5744C80" w14:textId="2D0611A4" w:rsidR="00CB46A3" w:rsidRPr="00C7435C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4.6.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7956E" w14:textId="32EBCD0A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conductoare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fază</w:t>
            </w:r>
            <w:r>
              <w:rPr>
                <w:spacing w:val="-6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D1C6904" w14:textId="77777777" w:rsidR="00CB46A3" w:rsidRPr="00FF3BA1" w:rsidRDefault="00CB46A3" w:rsidP="00CB46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5F57FF0" w14:textId="7777777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163A10F4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2A54FA" w14:paraId="455EEF76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3ACFC89" w14:textId="0AA0179A" w:rsidR="00CB46A3" w:rsidRPr="00C7435C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4.7.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60BE7B" w14:textId="09D2A5F2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minimă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mediului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ambiant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montaj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0783CB2" w14:textId="6EB12407" w:rsidR="00CB46A3" w:rsidRPr="00C7435C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°</w:t>
            </w:r>
            <w:r w:rsidRPr="00C7435C">
              <w:rPr>
                <w:rFonts w:ascii="Tahoma" w:hAnsi="Tahoma" w:cs="Tahoma"/>
                <w:spacing w:val="-5"/>
              </w:rPr>
              <w:t>C</w:t>
            </w:r>
          </w:p>
        </w:tc>
        <w:tc>
          <w:tcPr>
            <w:tcW w:w="1420" w:type="dxa"/>
          </w:tcPr>
          <w:p w14:paraId="1FBD1B22" w14:textId="16BE3641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C7435C">
              <w:rPr>
                <w:sz w:val="20"/>
                <w:szCs w:val="20"/>
              </w:rPr>
              <w:t>+ 5</w:t>
            </w:r>
          </w:p>
        </w:tc>
        <w:tc>
          <w:tcPr>
            <w:tcW w:w="1410" w:type="dxa"/>
          </w:tcPr>
          <w:p w14:paraId="34C6B01C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2A54FA" w14:paraId="290B2C33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8505B2" w14:textId="038B5CD7" w:rsidR="00CB46A3" w:rsidRPr="00C7435C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4.8.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3857BA" w14:textId="2FE44A5D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Temperatura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maximă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admisă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conductor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condiţii normale de exploatare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38A6127" w14:textId="4B19F8CF" w:rsidR="00CB46A3" w:rsidRPr="00C7435C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°</w:t>
            </w:r>
            <w:r w:rsidRPr="00C7435C">
              <w:rPr>
                <w:rFonts w:ascii="Tahoma" w:hAnsi="Tahoma" w:cs="Tahoma"/>
                <w:spacing w:val="-5"/>
              </w:rPr>
              <w:t>C</w:t>
            </w:r>
          </w:p>
        </w:tc>
        <w:tc>
          <w:tcPr>
            <w:tcW w:w="1420" w:type="dxa"/>
          </w:tcPr>
          <w:p w14:paraId="6EBDBBD4" w14:textId="48CC885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C7435C">
              <w:rPr>
                <w:sz w:val="20"/>
                <w:szCs w:val="20"/>
              </w:rPr>
              <w:t>+ 70</w:t>
            </w:r>
          </w:p>
        </w:tc>
        <w:tc>
          <w:tcPr>
            <w:tcW w:w="1410" w:type="dxa"/>
          </w:tcPr>
          <w:p w14:paraId="7FDBA9B9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2A54FA" w14:paraId="6180EA95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BA7C659" w14:textId="161F0211" w:rsidR="00CB46A3" w:rsidRPr="00C7435C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4.9.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71437D" w14:textId="5E0034C5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Tensiunea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încercare</w:t>
            </w:r>
            <w:r>
              <w:rPr>
                <w:spacing w:val="-7"/>
                <w:sz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A36CF53" w14:textId="6BE88993" w:rsidR="00CB46A3" w:rsidRPr="00C7435C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 w:rsidRPr="00C7435C">
              <w:rPr>
                <w:rFonts w:ascii="Tahoma" w:hAnsi="Tahoma" w:cs="Tahoma"/>
                <w:spacing w:val="-5"/>
              </w:rPr>
              <w:t>kV</w:t>
            </w:r>
          </w:p>
        </w:tc>
        <w:tc>
          <w:tcPr>
            <w:tcW w:w="1420" w:type="dxa"/>
          </w:tcPr>
          <w:p w14:paraId="23BC96D8" w14:textId="5A936435" w:rsidR="00CB46A3" w:rsidRPr="002A54FA" w:rsidRDefault="004D74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0" w:type="dxa"/>
          </w:tcPr>
          <w:p w14:paraId="14F3A155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CB46A3" w:rsidRPr="002A54FA" w14:paraId="76D27349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E432CA1" w14:textId="09DD734F" w:rsidR="00CB46A3" w:rsidRPr="00C7435C" w:rsidRDefault="00CB46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4.10.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1405FC" w14:textId="46FC4F80" w:rsidR="00CB46A3" w:rsidRDefault="00CB46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Curent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maxim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admisibil</w:t>
            </w:r>
            <w:r>
              <w:rPr>
                <w:spacing w:val="-5"/>
                <w:sz w:val="20"/>
              </w:rPr>
              <w:t xml:space="preserve">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5368B2A" w14:textId="5882CD8C" w:rsidR="00CB46A3" w:rsidRPr="00C7435C" w:rsidRDefault="00CB46A3" w:rsidP="00CB46A3">
            <w:pPr>
              <w:jc w:val="center"/>
              <w:rPr>
                <w:rFonts w:ascii="Tahoma" w:hAnsi="Tahoma" w:cs="Tahoma"/>
                <w:spacing w:val="-5"/>
              </w:rPr>
            </w:pPr>
            <w:r w:rsidRPr="00C7435C">
              <w:rPr>
                <w:rFonts w:ascii="Tahoma" w:hAnsi="Tahoma" w:cs="Tahoma"/>
                <w:spacing w:val="-5"/>
              </w:rPr>
              <w:t>A</w:t>
            </w:r>
          </w:p>
        </w:tc>
        <w:tc>
          <w:tcPr>
            <w:tcW w:w="1420" w:type="dxa"/>
          </w:tcPr>
          <w:p w14:paraId="18856C0E" w14:textId="77777777" w:rsidR="00CB46A3" w:rsidRPr="002A54FA" w:rsidRDefault="00CB46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18F057D" w14:textId="77777777" w:rsidR="00CB46A3" w:rsidRPr="002A54FA" w:rsidRDefault="00CB46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4D74A3" w14:paraId="6D7BF9E5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300D988" w14:textId="7AE6D735" w:rsidR="004D74A3" w:rsidRPr="00C7435C" w:rsidRDefault="004D74A3" w:rsidP="00CB46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</w:t>
            </w:r>
            <w:r>
              <w:rPr>
                <w:sz w:val="20"/>
                <w:szCs w:val="20"/>
                <w:lang w:val="it-IT"/>
              </w:rPr>
              <w:t>1</w:t>
            </w:r>
            <w:r w:rsidRPr="00C7435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A5E922" w14:textId="3971105A" w:rsidR="004D74A3" w:rsidRDefault="004D74A3" w:rsidP="00CB46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Raza minima de curbura cablu cu un singur conductor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1EDAD11" w14:textId="77777777" w:rsidR="004D74A3" w:rsidRPr="004D74A3" w:rsidRDefault="004D74A3" w:rsidP="00CB46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561530B4" w14:textId="2BC8CC01" w:rsidR="004D74A3" w:rsidRPr="002A54FA" w:rsidRDefault="004D74A3" w:rsidP="00CB46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x d</w:t>
            </w:r>
          </w:p>
        </w:tc>
        <w:tc>
          <w:tcPr>
            <w:tcW w:w="1410" w:type="dxa"/>
          </w:tcPr>
          <w:p w14:paraId="05FA46D4" w14:textId="77777777" w:rsidR="004D74A3" w:rsidRPr="002A54FA" w:rsidRDefault="004D74A3" w:rsidP="00CB46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50CD2F5D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C4B09CB" w14:textId="6101271E" w:rsidR="004D74A3" w:rsidRPr="00C7435C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</w:t>
            </w:r>
            <w:r>
              <w:rPr>
                <w:sz w:val="20"/>
                <w:szCs w:val="20"/>
                <w:lang w:val="it-IT"/>
              </w:rPr>
              <w:t>2</w:t>
            </w:r>
            <w:r w:rsidRPr="00C7435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C397A0" w14:textId="1644C9C6" w:rsidR="004D74A3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Raza minima de curbura cablu cu mai multe conductoare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B9C97A9" w14:textId="77777777" w:rsidR="004D74A3" w:rsidRPr="00C7435C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217313A0" w14:textId="54608799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x d</w:t>
            </w:r>
          </w:p>
        </w:tc>
        <w:tc>
          <w:tcPr>
            <w:tcW w:w="1410" w:type="dxa"/>
          </w:tcPr>
          <w:p w14:paraId="56C4A3CF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6E22DDDA" w14:textId="77777777" w:rsidTr="00E15A30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53C8B8C" w14:textId="2091D753" w:rsidR="004D74A3" w:rsidRPr="00C7435C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C7435C">
              <w:rPr>
                <w:sz w:val="20"/>
                <w:szCs w:val="20"/>
                <w:lang w:val="it-IT"/>
              </w:rPr>
              <w:t>4.1</w:t>
            </w:r>
            <w:r>
              <w:rPr>
                <w:sz w:val="20"/>
                <w:szCs w:val="20"/>
                <w:lang w:val="it-IT"/>
              </w:rPr>
              <w:t>3</w:t>
            </w:r>
            <w:r w:rsidRPr="00C7435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1310A7" w14:textId="77777777" w:rsidR="004D74A3" w:rsidRDefault="004D74A3" w:rsidP="004D74A3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Rezistenţa electrică a conductoarelor conform SR EN 60228:2005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modificat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60228:2005/AC:2014,</w:t>
            </w:r>
          </w:p>
          <w:p w14:paraId="2EC26BD4" w14:textId="4A72CDBB" w:rsidR="004D74A3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valabil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până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12.06.2027/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înlocuit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IEC 60228:2024 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3AF6221" w14:textId="314B4A76" w:rsidR="004D74A3" w:rsidRPr="00C7435C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  <w:r>
              <w:rPr>
                <w:spacing w:val="-4"/>
              </w:rPr>
              <w:t>Ω/km</w:t>
            </w:r>
          </w:p>
        </w:tc>
        <w:tc>
          <w:tcPr>
            <w:tcW w:w="1420" w:type="dxa"/>
          </w:tcPr>
          <w:p w14:paraId="2A547C15" w14:textId="7777777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06290148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0D8D6862" w14:textId="77777777" w:rsidTr="003E6B26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D0AB271" w14:textId="1CC0302A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48126F">
              <w:rPr>
                <w:rFonts w:ascii="Tahoma" w:hAnsi="Tahoma" w:cs="Tahoma"/>
                <w:b/>
                <w:spacing w:val="-5"/>
              </w:rPr>
              <w:t>5.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D98E4C7" w14:textId="14048C8F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ÎNCERCĂRI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ŞI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VERIFICĂRI</w:t>
            </w:r>
          </w:p>
        </w:tc>
      </w:tr>
      <w:tr w:rsidR="004D74A3" w:rsidRPr="002A54FA" w14:paraId="442612A2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82C0733" w14:textId="6A7CD8D4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97283D" w14:textId="77777777" w:rsidR="004D74A3" w:rsidRDefault="004D74A3" w:rsidP="004D74A3">
            <w:pPr>
              <w:pStyle w:val="TableParagraph"/>
              <w:ind w:left="59" w:right="155"/>
              <w:rPr>
                <w:sz w:val="20"/>
              </w:rPr>
            </w:pPr>
            <w:r>
              <w:rPr>
                <w:sz w:val="20"/>
              </w:rPr>
              <w:t>Încercări/verificări de tip, individuale şi speciale efectuate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conf.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IEC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60502-1:2021,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60811- 100:2012, SR 11388:2000, SR EN 60332-1-2:2005,</w:t>
            </w:r>
          </w:p>
          <w:p w14:paraId="0BEF833B" w14:textId="77777777" w:rsidR="004D74A3" w:rsidRDefault="004D74A3" w:rsidP="004D74A3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modificat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60332-1-2:2005/A1:2016,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modificat de SR EN 60332-1-2:2005/A11:2017, modificat de SR</w:t>
            </w:r>
          </w:p>
          <w:p w14:paraId="044D26AC" w14:textId="7E8A2474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60332-1-</w:t>
            </w:r>
            <w:r>
              <w:rPr>
                <w:spacing w:val="-2"/>
                <w:sz w:val="20"/>
              </w:rPr>
              <w:t>2:2005/A12:2021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ED15380" w14:textId="77777777" w:rsidR="004D74A3" w:rsidRPr="0048126F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5F7D261F" w14:textId="01F69852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5F2C5E2F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05EC0186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50E6686" w14:textId="2A834219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8B940C" w14:textId="77777777" w:rsidR="004D74A3" w:rsidRDefault="004D74A3" w:rsidP="004D74A3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Buletine/rapoarte de încercări/verificări pt. testele de tip (conf. SR IEC 60502-1:2021, cap.17 si 18)</w:t>
            </w:r>
          </w:p>
          <w:p w14:paraId="6DBB5777" w14:textId="77777777" w:rsidR="004D74A3" w:rsidRDefault="004D74A3" w:rsidP="004D74A3">
            <w:pPr>
              <w:pStyle w:val="TableParagraph"/>
              <w:spacing w:before="0" w:line="228" w:lineRule="auto"/>
              <w:ind w:left="59"/>
              <w:rPr>
                <w:i/>
                <w:sz w:val="21"/>
              </w:rPr>
            </w:pPr>
            <w:r>
              <w:rPr>
                <w:i/>
                <w:sz w:val="21"/>
              </w:rPr>
              <w:t>NOTĂ:</w:t>
            </w:r>
            <w:r>
              <w:rPr>
                <w:i/>
                <w:spacing w:val="12"/>
                <w:sz w:val="21"/>
              </w:rPr>
              <w:t xml:space="preserve"> </w:t>
            </w:r>
            <w:r>
              <w:rPr>
                <w:i/>
                <w:sz w:val="21"/>
              </w:rPr>
              <w:t>Pentru</w:t>
            </w:r>
            <w:r>
              <w:rPr>
                <w:i/>
                <w:spacing w:val="14"/>
                <w:sz w:val="21"/>
              </w:rPr>
              <w:t xml:space="preserve"> </w:t>
            </w:r>
            <w:r>
              <w:rPr>
                <w:i/>
                <w:sz w:val="21"/>
              </w:rPr>
              <w:t>fiecare</w:t>
            </w:r>
            <w:r>
              <w:rPr>
                <w:i/>
                <w:spacing w:val="14"/>
                <w:sz w:val="21"/>
              </w:rPr>
              <w:t xml:space="preserve"> </w:t>
            </w:r>
            <w:r>
              <w:rPr>
                <w:i/>
                <w:sz w:val="21"/>
              </w:rPr>
              <w:t>buletin/raport</w:t>
            </w:r>
            <w:r>
              <w:rPr>
                <w:i/>
                <w:spacing w:val="13"/>
                <w:sz w:val="21"/>
              </w:rPr>
              <w:t xml:space="preserve"> </w:t>
            </w:r>
            <w:r>
              <w:rPr>
                <w:i/>
                <w:sz w:val="21"/>
              </w:rPr>
              <w:t>prezentat</w:t>
            </w:r>
            <w:r>
              <w:rPr>
                <w:i/>
                <w:spacing w:val="14"/>
                <w:sz w:val="21"/>
              </w:rPr>
              <w:t xml:space="preserve"> </w:t>
            </w:r>
            <w:r>
              <w:rPr>
                <w:i/>
                <w:sz w:val="21"/>
              </w:rPr>
              <w:t>se</w:t>
            </w:r>
            <w:r>
              <w:rPr>
                <w:i/>
                <w:spacing w:val="13"/>
                <w:sz w:val="21"/>
              </w:rPr>
              <w:t xml:space="preserve"> </w:t>
            </w:r>
            <w:r>
              <w:rPr>
                <w:i/>
                <w:sz w:val="21"/>
              </w:rPr>
              <w:t xml:space="preserve">vor </w:t>
            </w:r>
            <w:r>
              <w:rPr>
                <w:i/>
                <w:spacing w:val="-4"/>
                <w:sz w:val="21"/>
              </w:rPr>
              <w:t>completa</w:t>
            </w:r>
            <w:r>
              <w:rPr>
                <w:i/>
                <w:spacing w:val="-13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în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coloana</w:t>
            </w:r>
            <w:r>
              <w:rPr>
                <w:i/>
                <w:spacing w:val="-13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4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numărul</w:t>
            </w:r>
            <w:r>
              <w:rPr>
                <w:i/>
                <w:spacing w:val="-13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anexei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şi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numărul</w:t>
            </w:r>
            <w:r>
              <w:rPr>
                <w:i/>
                <w:spacing w:val="-1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paginii</w:t>
            </w:r>
          </w:p>
          <w:p w14:paraId="547FEB82" w14:textId="47175888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i/>
                <w:spacing w:val="-6"/>
                <w:sz w:val="21"/>
              </w:rPr>
              <w:t>din propunerea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tehnică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unde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se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găseşte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pacing w:val="-6"/>
                <w:sz w:val="21"/>
              </w:rPr>
              <w:t>documentul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A7AC958" w14:textId="77777777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638B1D1E" w14:textId="65AC2D40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6AE8F42B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3D41F6F1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F8A99E3" w14:textId="1950D3E8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3E56D4" w14:textId="4CDE3516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4Uo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=2,4kV,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50Hz,4ore,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apă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995FA27" w14:textId="5A2E8D3B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49AA7CD0" w14:textId="47A5309D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2C831ED1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21854D18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6AB4C2D" w14:textId="2746C1D1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5.2.2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961EE9" w14:textId="60862D0A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rezistenţei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temperatura </w:t>
            </w:r>
            <w:r>
              <w:rPr>
                <w:spacing w:val="-2"/>
                <w:sz w:val="20"/>
              </w:rPr>
              <w:t>ambiantă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E2C8BD6" w14:textId="46ECEBFF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6DFD7D9C" w14:textId="7F73573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30C8C6F4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4BC1C5FA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15184C8" w14:textId="06E5DC69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5.2.3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5FB830" w14:textId="3B454C56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rezistenţei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izolaţie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temperatura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maximă a conductorului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629C083" w14:textId="0A266E21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7ACB2878" w14:textId="2A727E05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5EDC7D5A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61106DB0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3D4F151" w14:textId="0559546C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5.2.4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3AA709" w14:textId="4F08551A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grosimii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izolaţiei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426F2B8" w14:textId="7F5BAF51" w:rsidR="004D74A3" w:rsidRPr="0048126F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353A266E" w14:textId="0C685B78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12E11C89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0790AE77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E4CE270" w14:textId="1A89CD82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5.2.5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97B2EF" w14:textId="339DAF92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Măsurarea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grosimii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manta</w:t>
            </w:r>
            <w:r>
              <w:rPr>
                <w:strike/>
                <w:sz w:val="20"/>
              </w:rPr>
              <w:t>lei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nemetalice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4B86945" w14:textId="7B61B3A1" w:rsidR="004D74A3" w:rsidRPr="0048126F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21AB4C04" w14:textId="1F9A8BB9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43900806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1090E05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481CE5E" w14:textId="06EF0769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5.2.6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FBFA66" w14:textId="77777777" w:rsidR="004D74A3" w:rsidRDefault="004D74A3" w:rsidP="004D74A3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tracţiune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determinarea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proprietăţilor mecanice ale izolaţiei şi mantalei înainte şi după</w:t>
            </w:r>
          </w:p>
          <w:p w14:paraId="12D6BC66" w14:textId="4FC1D7D2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</w:rPr>
              <w:t>îmbătrânire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3065D23" w14:textId="6E351568" w:rsidR="004D74A3" w:rsidRPr="0048126F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362FD784" w14:textId="340D6819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646BA796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188BB91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43525D2" w14:textId="015F5D67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5.2.7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8BF4F" w14:textId="428EF57C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tracţiune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îmbătrânire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etuva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aer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2D00141" w14:textId="0583229B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0CD065D" w14:textId="3843D225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4479D90E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6A6044E7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590561C" w14:textId="1CE1A53E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5.2.8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443EFF" w14:textId="178D0BA0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suplimentare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îmbătrânire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tronsoane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 cabluri finite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E3199C6" w14:textId="12D35679" w:rsidR="004D74A3" w:rsidRPr="0048126F" w:rsidRDefault="004D74A3" w:rsidP="004D74A3">
            <w:pPr>
              <w:jc w:val="center"/>
              <w:rPr>
                <w:rFonts w:ascii="Tahoma" w:hAnsi="Tahoma" w:cs="Tahoma"/>
                <w:spacing w:val="-5"/>
              </w:rPr>
            </w:pPr>
          </w:p>
        </w:tc>
        <w:tc>
          <w:tcPr>
            <w:tcW w:w="1420" w:type="dxa"/>
          </w:tcPr>
          <w:p w14:paraId="5FE5124D" w14:textId="3E01361C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1FBF7D9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74326329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A40428A" w14:textId="4F85940E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5.2.9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455BD5" w14:textId="528DCCA7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temperatură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ridicată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izolaţiilor şi </w:t>
            </w:r>
            <w:r>
              <w:rPr>
                <w:sz w:val="20"/>
              </w:rPr>
              <w:lastRenderedPageBreak/>
              <w:t>mantalelor nemetalice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5E0E0F5" w14:textId="50A92258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F22E408" w14:textId="4EBD1A3F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3892D642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41E5D435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C131D25" w14:textId="47A4D108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5.2.10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51FB05" w14:textId="18F3FA33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Încercări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temperatură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joasă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izolaţiei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mantalelor </w:t>
            </w:r>
            <w:r>
              <w:rPr>
                <w:spacing w:val="-4"/>
                <w:sz w:val="20"/>
              </w:rPr>
              <w:t>PVC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817BBD8" w14:textId="03976144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18E1CD2" w14:textId="32ED222F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33F4657A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72457969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90ADBC2" w14:textId="4E45358C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5.2.11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D6789" w14:textId="502418D8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pierdere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masă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mantalelor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PVC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199C63D" w14:textId="617B1244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1356F957" w14:textId="2D491CD3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0AA836A8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6A416144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E4F9BB1" w14:textId="68E3A89C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5.2.12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4BA86" w14:textId="00C86056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şoc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izolaţiilor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mantalelor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944B62B" w14:textId="4978AD1E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3C0D6377" w14:textId="6C611D36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68ADAFE2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3700AB97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93D6AAE" w14:textId="64AA9C5C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5.2.13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329483" w14:textId="003D61B3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absorbţie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izolaţiei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37856BB" w14:textId="35963FC0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4AA42890" w14:textId="33230096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16B4F3FB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3D04A49E" w14:textId="77777777" w:rsidTr="005840BB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FC39DAB" w14:textId="60DA402C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 w:rsidRPr="0048126F">
              <w:rPr>
                <w:sz w:val="20"/>
                <w:szCs w:val="20"/>
                <w:lang w:val="it-IT"/>
              </w:rPr>
              <w:t>5.2.14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846C7A" w14:textId="2FDCD557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Încercarea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mantalei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PVC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singur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9428FD6" w14:textId="60187925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4994E6F9" w14:textId="533202B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06DBD50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3E8D6313" w14:textId="77777777" w:rsidTr="00164B45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E504465" w14:textId="7B6762B0" w:rsidR="004D74A3" w:rsidRPr="0048126F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it-IT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302F24" w14:textId="4841ED2D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MARCARE/INSCRIPŢIONARE</w:t>
            </w:r>
          </w:p>
        </w:tc>
      </w:tr>
      <w:tr w:rsidR="004D74A3" w:rsidRPr="002A54FA" w14:paraId="13949CFA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8D479BE" w14:textId="2434BF46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6.1.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A4F64A2" w14:textId="169AB7CD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Plăcuţă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identificare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pe </w:t>
            </w:r>
            <w:r w:rsidRPr="00FF3BA1">
              <w:rPr>
                <w:sz w:val="20"/>
              </w:rPr>
              <w:t>tambur</w:t>
            </w:r>
          </w:p>
        </w:tc>
        <w:tc>
          <w:tcPr>
            <w:tcW w:w="2559" w:type="dxa"/>
          </w:tcPr>
          <w:p w14:paraId="02D4894D" w14:textId="4889DF01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producător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EA3F869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37D98C8" w14:textId="6C3E3364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645B09D2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7653BBE0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756D493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925D641" w14:textId="77777777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6B99670F" w14:textId="7EC17041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tip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cablu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713966B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457E7D55" w14:textId="3ECC6B76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209B0677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42C25C27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55B6682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1E782C85" w14:textId="77777777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0350B300" w14:textId="5DFC60ED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cantitate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livrată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(ml)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49EFC1D2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0DEB5F53" w14:textId="74271D5A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19B4A8F4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65783B69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55610E5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41D2FB08" w14:textId="77777777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55F53394" w14:textId="361F52EB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greutate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totală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(kg)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AC88E28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3B0262C2" w14:textId="1B9E0813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6593783A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6619B33E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508C0C07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27B63D10" w14:textId="77777777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15516475" w14:textId="6ABCCDA5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nr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(serie)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tambur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E87A794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534D91E" w14:textId="18A8767B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377A3395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30032C5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2FE42BE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6F53381B" w14:textId="77777777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</w:p>
        </w:tc>
        <w:tc>
          <w:tcPr>
            <w:tcW w:w="2559" w:type="dxa"/>
          </w:tcPr>
          <w:p w14:paraId="669C4FC8" w14:textId="682A2FB2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fabricaţiei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5AD92B0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3EE1140C" w14:textId="11D5FB4B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410" w:type="dxa"/>
          </w:tcPr>
          <w:p w14:paraId="5BCAED58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763BCA02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9A87554" w14:textId="3574AA10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6.2.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1EA9CF1D" w14:textId="57ACFEF4" w:rsidR="004D74A3" w:rsidRPr="00FF3BA1" w:rsidRDefault="004D74A3" w:rsidP="004D74A3">
            <w:pPr>
              <w:pStyle w:val="TableParagraph"/>
              <w:spacing w:line="221" w:lineRule="exact"/>
              <w:ind w:left="60"/>
              <w:rPr>
                <w:sz w:val="20"/>
              </w:rPr>
            </w:pPr>
            <w:r>
              <w:rPr>
                <w:sz w:val="20"/>
              </w:rPr>
              <w:t>Inscripţionare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 w:rsidRPr="00FF3BA1">
              <w:rPr>
                <w:sz w:val="20"/>
              </w:rPr>
              <w:t xml:space="preserve"> </w:t>
            </w:r>
            <w:r>
              <w:rPr>
                <w:sz w:val="20"/>
              </w:rPr>
              <w:t>SR HD 603 **</w:t>
            </w:r>
          </w:p>
        </w:tc>
        <w:tc>
          <w:tcPr>
            <w:tcW w:w="2559" w:type="dxa"/>
          </w:tcPr>
          <w:p w14:paraId="737B5CD4" w14:textId="22BDB9FF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prin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tipărire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EA5344A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02D3DDB8" w14:textId="7777777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14ED7F5D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BE26F4C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1AD0D93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56EE7BE5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9" w:type="dxa"/>
          </w:tcPr>
          <w:p w14:paraId="1613E293" w14:textId="63953FEE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relief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3E7E7D7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42B5CCB1" w14:textId="7777777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537A74DF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31DAB38" w14:textId="77777777" w:rsidTr="006C223C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EE415F4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</w:tcPr>
          <w:p w14:paraId="2F2AE591" w14:textId="77777777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</w:p>
        </w:tc>
        <w:tc>
          <w:tcPr>
            <w:tcW w:w="2559" w:type="dxa"/>
          </w:tcPr>
          <w:p w14:paraId="1BB5C0CC" w14:textId="6FC2748F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adâncime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6B212C6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18870668" w14:textId="7777777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0F0D7A68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4293D72E" w14:textId="77777777" w:rsidTr="00F74D45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43E4919" w14:textId="27B77D8D" w:rsidR="004D74A3" w:rsidRPr="002A54FA" w:rsidRDefault="004D74A3" w:rsidP="004D74A3">
            <w:pPr>
              <w:pStyle w:val="TableParagraph"/>
              <w:spacing w:before="0" w:line="240" w:lineRule="exact"/>
              <w:ind w:left="57"/>
              <w:rPr>
                <w:sz w:val="20"/>
                <w:szCs w:val="20"/>
                <w:lang w:val="fr-FR"/>
              </w:rPr>
            </w:pPr>
            <w:r w:rsidRPr="00FF3BA1"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80352FF" w14:textId="45585B85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DOCUMENTE</w:t>
            </w:r>
          </w:p>
        </w:tc>
      </w:tr>
      <w:tr w:rsidR="004D74A3" w:rsidRPr="002A54FA" w14:paraId="50CB06CC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3CB2D1AF" w14:textId="69BBDA3A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30070F" w14:textId="66AFC5E6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Documente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propunerea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tehnică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08BBE10" w14:textId="77777777" w:rsidR="004D74A3" w:rsidRPr="00FF3BA1" w:rsidRDefault="004D74A3" w:rsidP="004D74A3">
            <w:pPr>
              <w:jc w:val="center"/>
              <w:rPr>
                <w:rFonts w:ascii="Tahoma" w:hAnsi="Tahoma" w:cs="Tahoma"/>
                <w:spacing w:val="-5"/>
                <w:lang w:val="it-IT"/>
              </w:rPr>
            </w:pPr>
          </w:p>
        </w:tc>
        <w:tc>
          <w:tcPr>
            <w:tcW w:w="1420" w:type="dxa"/>
          </w:tcPr>
          <w:p w14:paraId="1C075012" w14:textId="1E84E62A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5F97775D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2F84C695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789697A" w14:textId="69F5793D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7.1.1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A05745" w14:textId="0938F8C6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Certificat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conformitate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B40C5C3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6EEF9F8E" w14:textId="69AC6EB6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9C902FE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516A76A6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5DF2909" w14:textId="17203175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7.1.2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361D34" w14:textId="49161A37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Proces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verbal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omologare/validare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00B330C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28B2476D" w14:textId="6FF8791C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5A6AE1EF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245B6F2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7C569C90" w14:textId="2A4B0BCD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7.1.3.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C12D7C" w14:textId="1C108F37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Declaraţie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standardele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produs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AFABA8D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4FD37828" w14:textId="4252FF5B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7EB57490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08BCB0BA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1F3A0FB5" w14:textId="051B1FC0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7.1.4.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795D29" w14:textId="7C9DCC7B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Documentaţia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tehnică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77F7AF87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7415D2BD" w14:textId="4CBA92AE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044290E1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2697EAFF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9D490C2" w14:textId="2C99EAC3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7.1.5.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C23D5C" w14:textId="27D0149B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Instrucţiuni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tehnice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montaj,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exploatare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şi </w:t>
            </w:r>
            <w:r>
              <w:rPr>
                <w:spacing w:val="-2"/>
                <w:sz w:val="20"/>
              </w:rPr>
              <w:t>mentenanţă.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8B8FF4A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3C267FF1" w14:textId="74B34902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2C071406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7175C924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1EF0AF" w14:textId="1D04D59A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7.2.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043E52" w14:textId="5D8342CB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Documente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prezentate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livrare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8D793FA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21549C8A" w14:textId="73D5385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6"/>
                <w:sz w:val="20"/>
              </w:rPr>
              <w:t>da</w:t>
            </w:r>
          </w:p>
        </w:tc>
        <w:tc>
          <w:tcPr>
            <w:tcW w:w="1410" w:type="dxa"/>
          </w:tcPr>
          <w:p w14:paraId="46060EE2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49EE99A2" w14:textId="77777777" w:rsidTr="00607CD9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4EB27080" w14:textId="05CD1655" w:rsidR="004D74A3" w:rsidRPr="002A54FA" w:rsidRDefault="004D74A3" w:rsidP="004D74A3">
            <w:pPr>
              <w:pStyle w:val="TableParagraph"/>
              <w:spacing w:before="0" w:line="240" w:lineRule="exact"/>
              <w:ind w:left="57"/>
              <w:rPr>
                <w:lang w:val="fr-FR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893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7E7F84" w14:textId="27DE5D0C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</w:rPr>
              <w:t>TRANSPORT/MANIPULARE/DEPOZITARE</w:t>
            </w:r>
          </w:p>
        </w:tc>
      </w:tr>
      <w:tr w:rsidR="004D74A3" w:rsidRPr="002A54FA" w14:paraId="234B7D09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69B21D62" w14:textId="18A4689C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8.1.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1E1FA1" w14:textId="764DD494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Instrucţiuni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transport/manipulare/depozitare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2BB04AF7" w14:textId="77777777" w:rsidR="004D74A3" w:rsidRPr="002A54FA" w:rsidRDefault="004D74A3" w:rsidP="004D74A3">
            <w:pPr>
              <w:jc w:val="center"/>
              <w:rPr>
                <w:rFonts w:ascii="Tahoma" w:hAnsi="Tahoma" w:cs="Tahoma"/>
                <w:spacing w:val="-5"/>
                <w:lang w:val="fr-FR"/>
              </w:rPr>
            </w:pPr>
          </w:p>
        </w:tc>
        <w:tc>
          <w:tcPr>
            <w:tcW w:w="1420" w:type="dxa"/>
          </w:tcPr>
          <w:p w14:paraId="2538B9BA" w14:textId="22E11C8A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</w:rPr>
              <w:t>da</w:t>
            </w:r>
          </w:p>
        </w:tc>
        <w:tc>
          <w:tcPr>
            <w:tcW w:w="1410" w:type="dxa"/>
          </w:tcPr>
          <w:p w14:paraId="0C39DFCD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13D26B04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20899A3" w14:textId="3110ADD4" w:rsidR="004D74A3" w:rsidRPr="002A54FA" w:rsidRDefault="004D74A3" w:rsidP="004D74A3">
            <w:pPr>
              <w:rPr>
                <w:rFonts w:ascii="Tahoma" w:hAnsi="Tahoma" w:cs="Tahoma"/>
                <w:lang w:val="fr-FR"/>
              </w:rPr>
            </w:pPr>
            <w:r w:rsidRPr="00FF3BA1">
              <w:rPr>
                <w:rFonts w:ascii="Tahoma" w:hAnsi="Tahoma" w:cs="Tahoma"/>
                <w:lang w:val="fr-FR"/>
              </w:rPr>
              <w:t>8.2.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E973BB" w14:textId="77777777" w:rsidR="004D74A3" w:rsidRDefault="004D74A3" w:rsidP="004D74A3">
            <w:pPr>
              <w:pStyle w:val="TableParagraph"/>
              <w:spacing w:line="241" w:lineRule="exact"/>
              <w:ind w:left="59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transport: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  <w:p w14:paraId="0209C559" w14:textId="77777777" w:rsidR="004D74A3" w:rsidRDefault="004D74A3" w:rsidP="004D74A3">
            <w:pPr>
              <w:pStyle w:val="TableParagraph"/>
              <w:numPr>
                <w:ilvl w:val="0"/>
                <w:numId w:val="29"/>
              </w:numPr>
              <w:tabs>
                <w:tab w:val="left" w:pos="209"/>
              </w:tabs>
              <w:spacing w:before="0" w:line="241" w:lineRule="exact"/>
              <w:ind w:hanging="150"/>
              <w:rPr>
                <w:sz w:val="20"/>
              </w:rPr>
            </w:pPr>
            <w:r>
              <w:rPr>
                <w:sz w:val="20"/>
              </w:rPr>
              <w:t>nr.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colete/produs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  <w:p w14:paraId="4BE496D6" w14:textId="77777777" w:rsidR="004D74A3" w:rsidRDefault="004D74A3" w:rsidP="004D74A3">
            <w:pPr>
              <w:pStyle w:val="TableParagraph"/>
              <w:numPr>
                <w:ilvl w:val="0"/>
                <w:numId w:val="29"/>
              </w:numPr>
              <w:tabs>
                <w:tab w:val="left" w:pos="209"/>
              </w:tabs>
              <w:spacing w:line="241" w:lineRule="exact"/>
              <w:ind w:hanging="150"/>
              <w:rPr>
                <w:sz w:val="20"/>
              </w:rPr>
            </w:pPr>
            <w:r>
              <w:rPr>
                <w:sz w:val="20"/>
              </w:rPr>
              <w:t>greutate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totală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  <w:p w14:paraId="3EFAD41D" w14:textId="1B7B6FBB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sz w:val="20"/>
              </w:rPr>
              <w:t>greutate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fiecare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colet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**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97A1732" w14:textId="77777777" w:rsidR="004D74A3" w:rsidRDefault="004D74A3" w:rsidP="004D74A3">
            <w:pPr>
              <w:pStyle w:val="TableParagraph"/>
              <w:spacing w:before="11"/>
              <w:rPr>
                <w:sz w:val="19"/>
              </w:rPr>
            </w:pPr>
          </w:p>
          <w:p w14:paraId="0BD8D732" w14:textId="77777777" w:rsidR="004D74A3" w:rsidRPr="00FF3BA1" w:rsidRDefault="004D74A3" w:rsidP="004D74A3">
            <w:pPr>
              <w:pStyle w:val="TableParagraph"/>
              <w:ind w:left="300" w:right="284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buc.</w:t>
            </w:r>
          </w:p>
          <w:p w14:paraId="37A82478" w14:textId="18C46093" w:rsidR="004D74A3" w:rsidRPr="002A54FA" w:rsidRDefault="004D74A3" w:rsidP="004D74A3">
            <w:pPr>
              <w:pStyle w:val="TableParagraph"/>
              <w:ind w:left="300" w:right="284"/>
              <w:jc w:val="center"/>
              <w:rPr>
                <w:spacing w:val="-5"/>
                <w:lang w:val="fr-FR"/>
              </w:rPr>
            </w:pPr>
            <w:r w:rsidRPr="00FF3BA1">
              <w:rPr>
                <w:spacing w:val="-4"/>
                <w:sz w:val="20"/>
              </w:rPr>
              <w:t>kg kg</w:t>
            </w:r>
          </w:p>
        </w:tc>
        <w:tc>
          <w:tcPr>
            <w:tcW w:w="1420" w:type="dxa"/>
          </w:tcPr>
          <w:p w14:paraId="488BD175" w14:textId="77777777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14:paraId="36EF4262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D74A3" w:rsidRPr="002A54FA" w14:paraId="3F75FBEE" w14:textId="77777777" w:rsidTr="00FA70E2">
        <w:trPr>
          <w:trHeight w:val="241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0A6041E3" w14:textId="72950E37" w:rsidR="004D74A3" w:rsidRPr="002A54FA" w:rsidRDefault="004D74A3" w:rsidP="004D74A3">
            <w:pPr>
              <w:pStyle w:val="TableParagraph"/>
              <w:spacing w:before="0" w:line="240" w:lineRule="exact"/>
              <w:ind w:left="57"/>
              <w:rPr>
                <w:lang w:val="fr-FR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CC553E" w14:textId="5B4F50CF" w:rsidR="004D74A3" w:rsidRPr="002A54FA" w:rsidRDefault="004D74A3" w:rsidP="004D74A3">
            <w:pPr>
              <w:pStyle w:val="TableParagraph"/>
              <w:spacing w:line="221" w:lineRule="exact"/>
              <w:ind w:left="60"/>
              <w:rPr>
                <w:spacing w:val="-2"/>
                <w:sz w:val="20"/>
                <w:szCs w:val="20"/>
              </w:rPr>
            </w:pPr>
            <w:r>
              <w:rPr>
                <w:b/>
                <w:sz w:val="20"/>
              </w:rPr>
              <w:t>GARANŢIE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RECEPŢIEI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EEEF2B5" w14:textId="0CDC06B8" w:rsidR="004D74A3" w:rsidRPr="00FF3BA1" w:rsidRDefault="004D74A3" w:rsidP="004D74A3">
            <w:pPr>
              <w:pStyle w:val="TableParagraph"/>
              <w:ind w:left="300" w:right="284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luni</w:t>
            </w:r>
          </w:p>
        </w:tc>
        <w:tc>
          <w:tcPr>
            <w:tcW w:w="1420" w:type="dxa"/>
          </w:tcPr>
          <w:p w14:paraId="4FE1D2A9" w14:textId="6FFA7B6F" w:rsidR="004D74A3" w:rsidRPr="002A54FA" w:rsidRDefault="004D74A3" w:rsidP="004D74A3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≥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410" w:type="dxa"/>
          </w:tcPr>
          <w:p w14:paraId="255B6D1F" w14:textId="77777777" w:rsidR="004D74A3" w:rsidRPr="002A54FA" w:rsidRDefault="004D74A3" w:rsidP="004D74A3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14:paraId="60686DDE" w14:textId="77777777" w:rsidR="00FF3BA1" w:rsidRDefault="00FF3BA1" w:rsidP="00AD199A">
      <w:pPr>
        <w:pStyle w:val="Title"/>
        <w:jc w:val="left"/>
        <w:rPr>
          <w:b w:val="0"/>
          <w:szCs w:val="24"/>
          <w:lang w:val="fr-FR"/>
        </w:rPr>
      </w:pPr>
    </w:p>
    <w:p w14:paraId="26BBB9BD" w14:textId="77777777" w:rsidR="00FF3BA1" w:rsidRPr="00FF3BA1" w:rsidRDefault="00FF3BA1" w:rsidP="00FF3BA1">
      <w:pPr>
        <w:pStyle w:val="Heading2"/>
        <w:spacing w:before="99"/>
        <w:rPr>
          <w:rFonts w:ascii="Tahoma" w:hAnsi="Tahoma" w:cs="Tahoma"/>
          <w:b/>
          <w:bCs/>
          <w:sz w:val="20"/>
        </w:rPr>
      </w:pPr>
      <w:r w:rsidRPr="00FF3BA1">
        <w:rPr>
          <w:rFonts w:ascii="Tahoma" w:hAnsi="Tahoma" w:cs="Tahoma"/>
          <w:b/>
          <w:bCs/>
          <w:spacing w:val="-2"/>
          <w:sz w:val="20"/>
        </w:rPr>
        <w:t>NOTĂ:</w:t>
      </w:r>
    </w:p>
    <w:p w14:paraId="0AD1579D" w14:textId="77777777" w:rsidR="00FF3BA1" w:rsidRDefault="00FF3BA1" w:rsidP="00FF3BA1">
      <w:pPr>
        <w:pStyle w:val="ListParagraph"/>
        <w:numPr>
          <w:ilvl w:val="0"/>
          <w:numId w:val="30"/>
        </w:numPr>
        <w:tabs>
          <w:tab w:val="left" w:pos="471"/>
        </w:tabs>
        <w:spacing w:before="1"/>
        <w:rPr>
          <w:sz w:val="20"/>
        </w:rPr>
      </w:pPr>
      <w:r>
        <w:rPr>
          <w:sz w:val="20"/>
        </w:rPr>
        <w:t>Coloana</w:t>
      </w:r>
      <w:r>
        <w:rPr>
          <w:spacing w:val="-7"/>
          <w:sz w:val="20"/>
        </w:rPr>
        <w:t xml:space="preserve"> </w:t>
      </w:r>
      <w:r>
        <w:rPr>
          <w:sz w:val="20"/>
        </w:rPr>
        <w:t>"Valori</w:t>
      </w:r>
      <w:r>
        <w:rPr>
          <w:spacing w:val="-6"/>
          <w:sz w:val="20"/>
        </w:rPr>
        <w:t xml:space="preserve"> </w:t>
      </w:r>
      <w:r>
        <w:rPr>
          <w:sz w:val="20"/>
        </w:rPr>
        <w:t>garantate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producător"</w:t>
      </w:r>
      <w:r>
        <w:rPr>
          <w:spacing w:val="-7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completează</w:t>
      </w:r>
      <w:r>
        <w:rPr>
          <w:spacing w:val="-7"/>
          <w:sz w:val="20"/>
        </w:rPr>
        <w:t xml:space="preserve"> </w:t>
      </w:r>
      <w:r>
        <w:rPr>
          <w:sz w:val="20"/>
        </w:rPr>
        <w:t>cu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singură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valoare.</w:t>
      </w:r>
    </w:p>
    <w:p w14:paraId="4B6700CE" w14:textId="77777777" w:rsidR="00FF3BA1" w:rsidRDefault="00FF3BA1" w:rsidP="00FF3BA1">
      <w:pPr>
        <w:pStyle w:val="ListParagraph"/>
        <w:numPr>
          <w:ilvl w:val="0"/>
          <w:numId w:val="30"/>
        </w:numPr>
        <w:tabs>
          <w:tab w:val="left" w:pos="471"/>
        </w:tabs>
        <w:ind w:right="115"/>
        <w:rPr>
          <w:sz w:val="20"/>
        </w:rPr>
      </w:pPr>
      <w:r>
        <w:rPr>
          <w:sz w:val="20"/>
        </w:rPr>
        <w:t>Pe rândurile marcate cu ** se completează valorile pe coloana "Valori garantate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de producător" de către </w:t>
      </w:r>
      <w:r>
        <w:rPr>
          <w:spacing w:val="-2"/>
          <w:sz w:val="20"/>
        </w:rPr>
        <w:t>ofertant.</w:t>
      </w:r>
    </w:p>
    <w:p w14:paraId="4996C856" w14:textId="77777777" w:rsidR="00FF3BA1" w:rsidRDefault="00FF3BA1" w:rsidP="00FF3BA1">
      <w:pPr>
        <w:pStyle w:val="BodyText"/>
        <w:spacing w:before="10"/>
        <w:rPr>
          <w:sz w:val="19"/>
        </w:rPr>
      </w:pPr>
    </w:p>
    <w:p w14:paraId="38905B7E" w14:textId="77777777" w:rsidR="00FF3BA1" w:rsidRPr="00FF3BA1" w:rsidRDefault="00FF3BA1" w:rsidP="00FF3BA1">
      <w:pPr>
        <w:tabs>
          <w:tab w:val="left" w:pos="6543"/>
        </w:tabs>
        <w:ind w:left="924"/>
        <w:rPr>
          <w:rFonts w:ascii="Tahoma" w:hAnsi="Tahoma" w:cs="Tahoma"/>
          <w:b/>
        </w:rPr>
      </w:pPr>
      <w:r w:rsidRPr="00FF3BA1">
        <w:rPr>
          <w:rFonts w:ascii="Tahoma" w:hAnsi="Tahoma" w:cs="Tahoma"/>
          <w:b/>
          <w:spacing w:val="-4"/>
        </w:rPr>
        <w:t>Data</w:t>
      </w:r>
      <w:r w:rsidRPr="00FF3BA1">
        <w:rPr>
          <w:rFonts w:ascii="Tahoma" w:hAnsi="Tahoma" w:cs="Tahoma"/>
          <w:b/>
        </w:rPr>
        <w:tab/>
      </w:r>
      <w:proofErr w:type="spellStart"/>
      <w:r w:rsidRPr="00FF3BA1">
        <w:rPr>
          <w:rFonts w:ascii="Tahoma" w:hAnsi="Tahoma" w:cs="Tahoma"/>
          <w:b/>
          <w:spacing w:val="-2"/>
        </w:rPr>
        <w:t>Semnătura</w:t>
      </w:r>
      <w:proofErr w:type="spellEnd"/>
      <w:r w:rsidRPr="00FF3BA1">
        <w:rPr>
          <w:rFonts w:ascii="Tahoma" w:hAnsi="Tahoma" w:cs="Tahoma"/>
          <w:b/>
          <w:spacing w:val="2"/>
        </w:rPr>
        <w:t xml:space="preserve"> </w:t>
      </w:r>
      <w:proofErr w:type="spellStart"/>
      <w:r w:rsidRPr="00FF3BA1">
        <w:rPr>
          <w:rFonts w:ascii="Tahoma" w:hAnsi="Tahoma" w:cs="Tahoma"/>
          <w:b/>
          <w:spacing w:val="-2"/>
        </w:rPr>
        <w:t>ofertantului</w:t>
      </w:r>
      <w:proofErr w:type="spellEnd"/>
    </w:p>
    <w:p w14:paraId="714F4221" w14:textId="77777777" w:rsidR="00FF3BA1" w:rsidRPr="002A54FA" w:rsidRDefault="00FF3BA1" w:rsidP="00AD199A">
      <w:pPr>
        <w:pStyle w:val="Title"/>
        <w:jc w:val="left"/>
        <w:rPr>
          <w:b w:val="0"/>
          <w:szCs w:val="24"/>
          <w:lang w:val="fr-FR"/>
        </w:rPr>
      </w:pPr>
    </w:p>
    <w:sectPr w:rsidR="00FF3BA1" w:rsidRPr="002A54FA" w:rsidSect="00AD199A">
      <w:headerReference w:type="default" r:id="rId8"/>
      <w:pgSz w:w="12240" w:h="15840" w:code="1"/>
      <w:pgMar w:top="720" w:right="720" w:bottom="340" w:left="1440" w:header="709" w:footer="709" w:gutter="0"/>
      <w:pgBorders w:zOrder="back"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42D8" w14:textId="77777777" w:rsidR="00CF0971" w:rsidRDefault="00CF0971" w:rsidP="00806CAA">
      <w:r>
        <w:separator/>
      </w:r>
    </w:p>
  </w:endnote>
  <w:endnote w:type="continuationSeparator" w:id="0">
    <w:p w14:paraId="5C29235F" w14:textId="77777777" w:rsidR="00CF0971" w:rsidRDefault="00CF0971" w:rsidP="0080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DC9A9" w14:textId="77777777" w:rsidR="00CF0971" w:rsidRDefault="00CF0971" w:rsidP="00806CAA">
      <w:r>
        <w:separator/>
      </w:r>
    </w:p>
  </w:footnote>
  <w:footnote w:type="continuationSeparator" w:id="0">
    <w:p w14:paraId="358C6CED" w14:textId="77777777" w:rsidR="00CF0971" w:rsidRDefault="00CF0971" w:rsidP="00806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2268"/>
      <w:gridCol w:w="5353"/>
      <w:gridCol w:w="2693"/>
    </w:tblGrid>
    <w:tr w:rsidR="005651CF" w14:paraId="35DCB0DA" w14:textId="77777777">
      <w:trPr>
        <w:cantSplit/>
      </w:trPr>
      <w:tc>
        <w:tcPr>
          <w:tcW w:w="2268" w:type="dxa"/>
          <w:vMerge w:val="restart"/>
          <w:vAlign w:val="center"/>
        </w:tcPr>
        <w:p w14:paraId="6B195324" w14:textId="77777777" w:rsidR="00855061" w:rsidRPr="009E5BE6" w:rsidRDefault="00855061" w:rsidP="00855061">
          <w:pPr>
            <w:jc w:val="center"/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  <w:t>S.C. TIAB S.A.</w:t>
          </w:r>
        </w:p>
        <w:p w14:paraId="45978636" w14:textId="4B435271" w:rsidR="005651CF" w:rsidRPr="009E5BE6" w:rsidRDefault="00855061" w:rsidP="00855061">
          <w:pPr>
            <w:pStyle w:val="Heading5"/>
            <w:rPr>
              <w:rFonts w:asciiTheme="minorHAnsi" w:hAnsiTheme="minorHAnsi" w:cstheme="minorHAnsi"/>
              <w:szCs w:val="24"/>
            </w:rPr>
          </w:pPr>
          <w:r w:rsidRPr="009E5BE6">
            <w:rPr>
              <w:rFonts w:asciiTheme="minorHAnsi" w:hAnsiTheme="minorHAnsi" w:cstheme="minorHAnsi"/>
              <w:szCs w:val="24"/>
            </w:rPr>
            <w:t xml:space="preserve">Agentia TIAB </w:t>
          </w:r>
          <w:r w:rsidR="009E5BE6" w:rsidRPr="009E5BE6">
            <w:rPr>
              <w:rFonts w:asciiTheme="minorHAnsi" w:hAnsiTheme="minorHAnsi" w:cstheme="minorHAnsi"/>
              <w:szCs w:val="24"/>
            </w:rPr>
            <w:t>CONSTANTA</w:t>
          </w:r>
        </w:p>
      </w:tc>
      <w:tc>
        <w:tcPr>
          <w:tcW w:w="5353" w:type="dxa"/>
        </w:tcPr>
        <w:p w14:paraId="6104A274" w14:textId="77777777" w:rsidR="005651CF" w:rsidRPr="009E5BE6" w:rsidRDefault="00C0241F" w:rsidP="00332F5A">
          <w:pPr>
            <w:jc w:val="center"/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  <w:t>SPECIFICATIE</w:t>
          </w:r>
          <w:r w:rsidR="00332F5A" w:rsidRPr="009E5BE6">
            <w:rPr>
              <w:rFonts w:asciiTheme="minorHAnsi" w:hAnsiTheme="minorHAnsi" w:cstheme="minorHAnsi"/>
              <w:b/>
              <w:sz w:val="24"/>
              <w:szCs w:val="24"/>
              <w:lang w:val="ro-RO"/>
            </w:rPr>
            <w:t xml:space="preserve"> TEHNICA</w:t>
          </w:r>
        </w:p>
      </w:tc>
      <w:tc>
        <w:tcPr>
          <w:tcW w:w="2693" w:type="dxa"/>
          <w:vMerge w:val="restart"/>
          <w:vAlign w:val="center"/>
        </w:tcPr>
        <w:p w14:paraId="09D91802" w14:textId="51580679" w:rsidR="005651CF" w:rsidRPr="009E5BE6" w:rsidRDefault="005445A2">
          <w:pPr>
            <w:pStyle w:val="Heading7"/>
            <w:rPr>
              <w:rFonts w:asciiTheme="minorHAnsi" w:hAnsiTheme="minorHAnsi" w:cstheme="minorHAnsi"/>
              <w:sz w:val="24"/>
              <w:szCs w:val="24"/>
              <w:lang w:val="ro-RO"/>
            </w:rPr>
          </w:pPr>
          <w:r w:rsidRPr="009E5BE6">
            <w:rPr>
              <w:rFonts w:asciiTheme="minorHAnsi" w:hAnsiTheme="minorHAnsi" w:cstheme="minorHAnsi"/>
              <w:sz w:val="24"/>
              <w:szCs w:val="24"/>
              <w:lang w:val="ro-RO"/>
            </w:rPr>
            <w:t>PT</w:t>
          </w:r>
          <w:r w:rsidR="005651CF" w:rsidRPr="009E5BE6">
            <w:rPr>
              <w:rFonts w:asciiTheme="minorHAnsi" w:hAnsiTheme="minorHAnsi" w:cstheme="minorHAnsi"/>
              <w:sz w:val="24"/>
              <w:szCs w:val="24"/>
              <w:lang w:val="ro-RO"/>
            </w:rPr>
            <w:t>.</w:t>
          </w:r>
          <w:r w:rsidR="009E5BE6" w:rsidRPr="009E5BE6">
            <w:rPr>
              <w:rFonts w:asciiTheme="minorHAnsi" w:hAnsiTheme="minorHAnsi" w:cstheme="minorHAnsi"/>
              <w:b w:val="0"/>
              <w:sz w:val="24"/>
              <w:szCs w:val="24"/>
              <w:lang w:val="es-ES" w:eastAsia="en-US"/>
            </w:rPr>
            <w:t xml:space="preserve"> </w:t>
          </w:r>
          <w:r w:rsidR="009E5BE6" w:rsidRPr="009E5BE6">
            <w:rPr>
              <w:rFonts w:asciiTheme="minorHAnsi" w:hAnsiTheme="minorHAnsi" w:cstheme="minorHAnsi"/>
              <w:b w:val="0"/>
              <w:sz w:val="24"/>
              <w:szCs w:val="24"/>
              <w:lang w:val="es-ES" w:eastAsia="en-US"/>
            </w:rPr>
            <w:t>PT.2505-57</w:t>
          </w:r>
        </w:p>
        <w:p w14:paraId="687AAC5D" w14:textId="77777777" w:rsidR="007B5659" w:rsidRPr="009E5BE6" w:rsidRDefault="007B5659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proofErr w:type="spellStart"/>
          <w:proofErr w:type="gramStart"/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Faza</w:t>
          </w:r>
          <w:proofErr w:type="spellEnd"/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 :</w:t>
          </w:r>
          <w:proofErr w:type="gramEnd"/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 xml:space="preserve"> PT</w:t>
          </w:r>
        </w:p>
        <w:p w14:paraId="453348FF" w14:textId="77777777" w:rsidR="005651CF" w:rsidRPr="009E5BE6" w:rsidRDefault="005651CF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REV. 0</w:t>
          </w:r>
        </w:p>
        <w:p w14:paraId="5B8436FA" w14:textId="77777777" w:rsidR="005651CF" w:rsidRPr="009E5BE6" w:rsidRDefault="005651CF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  <w:lang w:val="fr-FR"/>
            </w:rPr>
            <w:t xml:space="preserve">PAG. 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begin"/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  <w:lang w:val="fr-FR"/>
            </w:rPr>
            <w:instrText xml:space="preserve"> PAGE </w:instrTex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separate"/>
          </w:r>
          <w:r w:rsidR="003625D3" w:rsidRPr="009E5BE6">
            <w:rPr>
              <w:rStyle w:val="PageNumber"/>
              <w:rFonts w:asciiTheme="minorHAnsi" w:hAnsiTheme="minorHAnsi" w:cstheme="minorHAnsi"/>
              <w:b/>
              <w:noProof/>
              <w:sz w:val="24"/>
              <w:szCs w:val="24"/>
              <w:lang w:val="fr-FR"/>
            </w:rPr>
            <w:t>1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end"/>
          </w:r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 xml:space="preserve"> DIN 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begin"/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instrText xml:space="preserve"> NUMPAGES </w:instrTex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separate"/>
          </w:r>
          <w:r w:rsidR="003625D3" w:rsidRPr="009E5BE6">
            <w:rPr>
              <w:rStyle w:val="PageNumber"/>
              <w:rFonts w:asciiTheme="minorHAnsi" w:hAnsiTheme="minorHAnsi" w:cstheme="minorHAnsi"/>
              <w:b/>
              <w:noProof/>
              <w:sz w:val="24"/>
              <w:szCs w:val="24"/>
            </w:rPr>
            <w:t>4</w:t>
          </w:r>
          <w:r w:rsidRPr="009E5BE6">
            <w:rPr>
              <w:rStyle w:val="PageNumber"/>
              <w:rFonts w:asciiTheme="minorHAnsi" w:hAnsiTheme="minorHAnsi" w:cstheme="minorHAnsi"/>
              <w:b/>
              <w:sz w:val="24"/>
              <w:szCs w:val="24"/>
            </w:rPr>
            <w:fldChar w:fldCharType="end"/>
          </w:r>
        </w:p>
        <w:p w14:paraId="7A3DF493" w14:textId="1E071799" w:rsidR="005651CF" w:rsidRPr="009E5BE6" w:rsidRDefault="005651CF" w:rsidP="00DB0D3F">
          <w:pPr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9E5BE6">
            <w:rPr>
              <w:rFonts w:asciiTheme="minorHAnsi" w:hAnsiTheme="minorHAnsi" w:cstheme="minorHAnsi"/>
              <w:b/>
              <w:sz w:val="24"/>
              <w:szCs w:val="24"/>
            </w:rPr>
            <w:t>DATA:</w:t>
          </w:r>
          <w:r w:rsidR="0021417E" w:rsidRPr="009E5BE6">
            <w:rPr>
              <w:rFonts w:asciiTheme="minorHAnsi" w:hAnsiTheme="minorHAnsi" w:cstheme="minorHAnsi"/>
              <w:b/>
              <w:sz w:val="24"/>
              <w:szCs w:val="24"/>
            </w:rPr>
            <w:t xml:space="preserve"> </w:t>
          </w:r>
          <w:r w:rsidR="00521344" w:rsidRPr="009E5BE6">
            <w:rPr>
              <w:rFonts w:asciiTheme="minorHAnsi" w:hAnsiTheme="minorHAnsi" w:cstheme="minorHAnsi"/>
              <w:b/>
              <w:sz w:val="24"/>
              <w:szCs w:val="24"/>
            </w:rPr>
            <w:t>0</w:t>
          </w:r>
          <w:r w:rsidR="00DD242E" w:rsidRPr="009E5BE6">
            <w:rPr>
              <w:rFonts w:asciiTheme="minorHAnsi" w:hAnsiTheme="minorHAnsi" w:cstheme="minorHAnsi"/>
              <w:b/>
              <w:sz w:val="24"/>
              <w:szCs w:val="24"/>
            </w:rPr>
            <w:t>7</w:t>
          </w:r>
          <w:r w:rsidR="00521344" w:rsidRPr="009E5BE6">
            <w:rPr>
              <w:rFonts w:asciiTheme="minorHAnsi" w:hAnsiTheme="minorHAnsi" w:cstheme="minorHAnsi"/>
              <w:b/>
              <w:sz w:val="24"/>
              <w:szCs w:val="24"/>
            </w:rPr>
            <w:t>.</w:t>
          </w:r>
          <w:r w:rsidR="00581A2B" w:rsidRPr="009E5BE6">
            <w:rPr>
              <w:rFonts w:asciiTheme="minorHAnsi" w:hAnsiTheme="minorHAnsi" w:cstheme="minorHAnsi"/>
              <w:b/>
              <w:sz w:val="24"/>
              <w:szCs w:val="24"/>
            </w:rPr>
            <w:t>202</w:t>
          </w:r>
          <w:r w:rsidR="00470903" w:rsidRPr="009E5BE6">
            <w:rPr>
              <w:rFonts w:asciiTheme="minorHAnsi" w:hAnsiTheme="minorHAnsi" w:cstheme="minorHAnsi"/>
              <w:b/>
              <w:sz w:val="24"/>
              <w:szCs w:val="24"/>
            </w:rPr>
            <w:t>5</w:t>
          </w:r>
        </w:p>
      </w:tc>
    </w:tr>
    <w:tr w:rsidR="005651CF" w14:paraId="7EAEF945" w14:textId="77777777">
      <w:trPr>
        <w:cantSplit/>
      </w:trPr>
      <w:tc>
        <w:tcPr>
          <w:tcW w:w="2268" w:type="dxa"/>
          <w:vMerge/>
        </w:tcPr>
        <w:p w14:paraId="6E796200" w14:textId="77777777" w:rsidR="005651CF" w:rsidRDefault="005651CF">
          <w:pPr>
            <w:rPr>
              <w:rFonts w:ascii="Times New Roman" w:hAnsi="Times New Roman"/>
              <w:b/>
              <w:sz w:val="24"/>
              <w:lang w:val="ro-RO"/>
            </w:rPr>
          </w:pPr>
        </w:p>
      </w:tc>
      <w:tc>
        <w:tcPr>
          <w:tcW w:w="5353" w:type="dxa"/>
          <w:vAlign w:val="center"/>
        </w:tcPr>
        <w:p w14:paraId="41B18CCA" w14:textId="7D9CB9E8" w:rsidR="00A32E2F" w:rsidRPr="008E3CD9" w:rsidRDefault="00FF3BA1" w:rsidP="00EA12B2">
          <w:pPr>
            <w:jc w:val="center"/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</w:pPr>
          <w:proofErr w:type="spellStart"/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Cablu</w:t>
          </w:r>
          <w:proofErr w:type="spellEnd"/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</w:t>
          </w:r>
          <w:proofErr w:type="spellStart"/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energie</w:t>
          </w:r>
          <w:proofErr w:type="spellEnd"/>
          <w:r w:rsidR="003874D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0,6/1kV </w:t>
          </w:r>
          <w:proofErr w:type="spellStart"/>
          <w:r w:rsidR="003874D1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>tip</w:t>
          </w:r>
          <w:proofErr w:type="spellEnd"/>
          <w:r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NYCY</w:t>
          </w:r>
          <w:r w:rsidR="00A32E2F">
            <w:rPr>
              <w:rFonts w:ascii="Times New Roman" w:hAnsi="Times New Roman"/>
              <w:b/>
              <w:bCs/>
              <w:sz w:val="24"/>
              <w:szCs w:val="24"/>
              <w:lang w:val="fr-FR"/>
            </w:rPr>
            <w:t xml:space="preserve"> </w:t>
          </w:r>
        </w:p>
      </w:tc>
      <w:tc>
        <w:tcPr>
          <w:tcW w:w="2693" w:type="dxa"/>
          <w:vMerge/>
        </w:tcPr>
        <w:p w14:paraId="537305B6" w14:textId="77777777" w:rsidR="005651CF" w:rsidRDefault="005651CF">
          <w:pPr>
            <w:rPr>
              <w:rFonts w:ascii="Times New Roman" w:hAnsi="Times New Roman"/>
              <w:b/>
              <w:sz w:val="24"/>
              <w:lang w:val="ro-RO"/>
            </w:rPr>
          </w:pPr>
        </w:p>
      </w:tc>
    </w:tr>
  </w:tbl>
  <w:p w14:paraId="199DCA53" w14:textId="77777777" w:rsidR="005651CF" w:rsidRDefault="005651CF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1E7"/>
    <w:multiLevelType w:val="multilevel"/>
    <w:tmpl w:val="E7F67ECE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60"/>
        </w:tabs>
        <w:ind w:left="1560" w:hanging="435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5"/>
        </w:tabs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5"/>
        </w:tabs>
        <w:ind w:left="3285" w:hanging="2160"/>
      </w:pPr>
      <w:rPr>
        <w:rFonts w:hint="default"/>
      </w:rPr>
    </w:lvl>
  </w:abstractNum>
  <w:abstractNum w:abstractNumId="1" w15:restartNumberingAfterBreak="0">
    <w:nsid w:val="11D70E55"/>
    <w:multiLevelType w:val="multilevel"/>
    <w:tmpl w:val="E3466EC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9"/>
        </w:tabs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3"/>
        </w:tabs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7"/>
        </w:tabs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71"/>
        </w:tabs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55"/>
        </w:tabs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99"/>
        </w:tabs>
        <w:ind w:left="4999" w:hanging="2160"/>
      </w:pPr>
      <w:rPr>
        <w:rFonts w:hint="default"/>
      </w:rPr>
    </w:lvl>
  </w:abstractNum>
  <w:abstractNum w:abstractNumId="2" w15:restartNumberingAfterBreak="0">
    <w:nsid w:val="18B46565"/>
    <w:multiLevelType w:val="singleLevel"/>
    <w:tmpl w:val="854C1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RomanR" w:hAnsi="TimesRomanR" w:hint="default"/>
        <w:b/>
        <w:i w:val="0"/>
        <w:sz w:val="24"/>
      </w:rPr>
    </w:lvl>
  </w:abstractNum>
  <w:abstractNum w:abstractNumId="3" w15:restartNumberingAfterBreak="0">
    <w:nsid w:val="19324DDA"/>
    <w:multiLevelType w:val="singleLevel"/>
    <w:tmpl w:val="E84EBFE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24EC1DC9"/>
    <w:multiLevelType w:val="multilevel"/>
    <w:tmpl w:val="A268E4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1485"/>
        </w:tabs>
        <w:ind w:left="1485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tabs>
          <w:tab w:val="num" w:pos="2970"/>
        </w:tabs>
        <w:ind w:left="297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4095"/>
        </w:tabs>
        <w:ind w:left="4095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5580"/>
        </w:tabs>
        <w:ind w:left="55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6705"/>
        </w:tabs>
        <w:ind w:left="6705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9315"/>
        </w:tabs>
        <w:ind w:left="9315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1800"/>
      </w:pPr>
      <w:rPr>
        <w:rFonts w:hint="default"/>
        <w:b/>
        <w:u w:val="single"/>
      </w:rPr>
    </w:lvl>
  </w:abstractNum>
  <w:abstractNum w:abstractNumId="5" w15:restartNumberingAfterBreak="0">
    <w:nsid w:val="269134E6"/>
    <w:multiLevelType w:val="hybridMultilevel"/>
    <w:tmpl w:val="32A2D31E"/>
    <w:lvl w:ilvl="0" w:tplc="AC8AD344">
      <w:numFmt w:val="bullet"/>
      <w:lvlText w:val="-"/>
      <w:lvlJc w:val="left"/>
      <w:pPr>
        <w:ind w:left="208" w:hanging="149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ro-RO" w:eastAsia="en-US" w:bidi="ar-SA"/>
      </w:rPr>
    </w:lvl>
    <w:lvl w:ilvl="1" w:tplc="634CC164">
      <w:numFmt w:val="bullet"/>
      <w:lvlText w:val="•"/>
      <w:lvlJc w:val="left"/>
      <w:pPr>
        <w:ind w:left="690" w:hanging="149"/>
      </w:pPr>
      <w:rPr>
        <w:rFonts w:hint="default"/>
        <w:lang w:val="ro-RO" w:eastAsia="en-US" w:bidi="ar-SA"/>
      </w:rPr>
    </w:lvl>
    <w:lvl w:ilvl="2" w:tplc="A1F8432A">
      <w:numFmt w:val="bullet"/>
      <w:lvlText w:val="•"/>
      <w:lvlJc w:val="left"/>
      <w:pPr>
        <w:ind w:left="1180" w:hanging="149"/>
      </w:pPr>
      <w:rPr>
        <w:rFonts w:hint="default"/>
        <w:lang w:val="ro-RO" w:eastAsia="en-US" w:bidi="ar-SA"/>
      </w:rPr>
    </w:lvl>
    <w:lvl w:ilvl="3" w:tplc="292C07C8">
      <w:numFmt w:val="bullet"/>
      <w:lvlText w:val="•"/>
      <w:lvlJc w:val="left"/>
      <w:pPr>
        <w:ind w:left="1670" w:hanging="149"/>
      </w:pPr>
      <w:rPr>
        <w:rFonts w:hint="default"/>
        <w:lang w:val="ro-RO" w:eastAsia="en-US" w:bidi="ar-SA"/>
      </w:rPr>
    </w:lvl>
    <w:lvl w:ilvl="4" w:tplc="EA9E6BA2">
      <w:numFmt w:val="bullet"/>
      <w:lvlText w:val="•"/>
      <w:lvlJc w:val="left"/>
      <w:pPr>
        <w:ind w:left="2161" w:hanging="149"/>
      </w:pPr>
      <w:rPr>
        <w:rFonts w:hint="default"/>
        <w:lang w:val="ro-RO" w:eastAsia="en-US" w:bidi="ar-SA"/>
      </w:rPr>
    </w:lvl>
    <w:lvl w:ilvl="5" w:tplc="89A64C4C">
      <w:numFmt w:val="bullet"/>
      <w:lvlText w:val="•"/>
      <w:lvlJc w:val="left"/>
      <w:pPr>
        <w:ind w:left="2651" w:hanging="149"/>
      </w:pPr>
      <w:rPr>
        <w:rFonts w:hint="default"/>
        <w:lang w:val="ro-RO" w:eastAsia="en-US" w:bidi="ar-SA"/>
      </w:rPr>
    </w:lvl>
    <w:lvl w:ilvl="6" w:tplc="6D7498EC">
      <w:numFmt w:val="bullet"/>
      <w:lvlText w:val="•"/>
      <w:lvlJc w:val="left"/>
      <w:pPr>
        <w:ind w:left="3141" w:hanging="149"/>
      </w:pPr>
      <w:rPr>
        <w:rFonts w:hint="default"/>
        <w:lang w:val="ro-RO" w:eastAsia="en-US" w:bidi="ar-SA"/>
      </w:rPr>
    </w:lvl>
    <w:lvl w:ilvl="7" w:tplc="1CB0E742">
      <w:numFmt w:val="bullet"/>
      <w:lvlText w:val="•"/>
      <w:lvlJc w:val="left"/>
      <w:pPr>
        <w:ind w:left="3632" w:hanging="149"/>
      </w:pPr>
      <w:rPr>
        <w:rFonts w:hint="default"/>
        <w:lang w:val="ro-RO" w:eastAsia="en-US" w:bidi="ar-SA"/>
      </w:rPr>
    </w:lvl>
    <w:lvl w:ilvl="8" w:tplc="4DF62F80">
      <w:numFmt w:val="bullet"/>
      <w:lvlText w:val="•"/>
      <w:lvlJc w:val="left"/>
      <w:pPr>
        <w:ind w:left="4122" w:hanging="149"/>
      </w:pPr>
      <w:rPr>
        <w:rFonts w:hint="default"/>
        <w:lang w:val="ro-RO" w:eastAsia="en-US" w:bidi="ar-SA"/>
      </w:rPr>
    </w:lvl>
  </w:abstractNum>
  <w:abstractNum w:abstractNumId="6" w15:restartNumberingAfterBreak="0">
    <w:nsid w:val="2946208C"/>
    <w:multiLevelType w:val="hybridMultilevel"/>
    <w:tmpl w:val="D7D6B458"/>
    <w:lvl w:ilvl="0" w:tplc="1A0815A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26846"/>
    <w:multiLevelType w:val="multilevel"/>
    <w:tmpl w:val="4D9837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8" w15:restartNumberingAfterBreak="0">
    <w:nsid w:val="36465BA2"/>
    <w:multiLevelType w:val="hybridMultilevel"/>
    <w:tmpl w:val="79EEFBA4"/>
    <w:lvl w:ilvl="0" w:tplc="DFC08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24B69"/>
    <w:multiLevelType w:val="singleLevel"/>
    <w:tmpl w:val="8CBEED2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374514EC"/>
    <w:multiLevelType w:val="hybridMultilevel"/>
    <w:tmpl w:val="676636E0"/>
    <w:lvl w:ilvl="0" w:tplc="FE209E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38FB3873"/>
    <w:multiLevelType w:val="multilevel"/>
    <w:tmpl w:val="806AE2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3D8379C4"/>
    <w:multiLevelType w:val="hybridMultilevel"/>
    <w:tmpl w:val="9DD2134A"/>
    <w:lvl w:ilvl="0" w:tplc="DEAAAB64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47"/>
        </w:tabs>
        <w:ind w:left="254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67"/>
        </w:tabs>
        <w:ind w:left="326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87"/>
        </w:tabs>
        <w:ind w:left="398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707"/>
        </w:tabs>
        <w:ind w:left="470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27"/>
        </w:tabs>
        <w:ind w:left="542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47"/>
        </w:tabs>
        <w:ind w:left="614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67"/>
        </w:tabs>
        <w:ind w:left="686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87"/>
        </w:tabs>
        <w:ind w:left="7587" w:hanging="180"/>
      </w:pPr>
    </w:lvl>
  </w:abstractNum>
  <w:abstractNum w:abstractNumId="13" w15:restartNumberingAfterBreak="0">
    <w:nsid w:val="3E481BDC"/>
    <w:multiLevelType w:val="singleLevel"/>
    <w:tmpl w:val="18D04DFC"/>
    <w:lvl w:ilvl="0">
      <w:start w:val="1"/>
      <w:numFmt w:val="bullet"/>
      <w:lvlText w:val="-"/>
      <w:lvlJc w:val="left"/>
      <w:pPr>
        <w:tabs>
          <w:tab w:val="num" w:pos="1827"/>
        </w:tabs>
        <w:ind w:left="1827" w:hanging="360"/>
      </w:pPr>
      <w:rPr>
        <w:rFonts w:hint="default"/>
      </w:rPr>
    </w:lvl>
  </w:abstractNum>
  <w:abstractNum w:abstractNumId="14" w15:restartNumberingAfterBreak="0">
    <w:nsid w:val="408273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2F573F4"/>
    <w:multiLevelType w:val="multilevel"/>
    <w:tmpl w:val="638205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6" w15:restartNumberingAfterBreak="0">
    <w:nsid w:val="4D340932"/>
    <w:multiLevelType w:val="singleLevel"/>
    <w:tmpl w:val="C748B6D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53A76FA5"/>
    <w:multiLevelType w:val="multilevel"/>
    <w:tmpl w:val="9FDC49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3CD35E2"/>
    <w:multiLevelType w:val="singleLevel"/>
    <w:tmpl w:val="A436596A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4EC3275"/>
    <w:multiLevelType w:val="hybridMultilevel"/>
    <w:tmpl w:val="C24ED7C2"/>
    <w:lvl w:ilvl="0" w:tplc="C2549B60">
      <w:start w:val="1"/>
      <w:numFmt w:val="decimal"/>
      <w:lvlText w:val="%1."/>
      <w:lvlJc w:val="left"/>
      <w:pPr>
        <w:ind w:left="470" w:hanging="35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ro-RO" w:eastAsia="en-US" w:bidi="ar-SA"/>
      </w:rPr>
    </w:lvl>
    <w:lvl w:ilvl="1" w:tplc="44CCB208">
      <w:numFmt w:val="bullet"/>
      <w:lvlText w:val="•"/>
      <w:lvlJc w:val="left"/>
      <w:pPr>
        <w:ind w:left="1418" w:hanging="358"/>
      </w:pPr>
      <w:rPr>
        <w:rFonts w:hint="default"/>
        <w:lang w:val="ro-RO" w:eastAsia="en-US" w:bidi="ar-SA"/>
      </w:rPr>
    </w:lvl>
    <w:lvl w:ilvl="2" w:tplc="5DF03350">
      <w:numFmt w:val="bullet"/>
      <w:lvlText w:val="•"/>
      <w:lvlJc w:val="left"/>
      <w:pPr>
        <w:ind w:left="2357" w:hanging="358"/>
      </w:pPr>
      <w:rPr>
        <w:rFonts w:hint="default"/>
        <w:lang w:val="ro-RO" w:eastAsia="en-US" w:bidi="ar-SA"/>
      </w:rPr>
    </w:lvl>
    <w:lvl w:ilvl="3" w:tplc="0E16E2EE">
      <w:numFmt w:val="bullet"/>
      <w:lvlText w:val="•"/>
      <w:lvlJc w:val="left"/>
      <w:pPr>
        <w:ind w:left="3295" w:hanging="358"/>
      </w:pPr>
      <w:rPr>
        <w:rFonts w:hint="default"/>
        <w:lang w:val="ro-RO" w:eastAsia="en-US" w:bidi="ar-SA"/>
      </w:rPr>
    </w:lvl>
    <w:lvl w:ilvl="4" w:tplc="4094C896">
      <w:numFmt w:val="bullet"/>
      <w:lvlText w:val="•"/>
      <w:lvlJc w:val="left"/>
      <w:pPr>
        <w:ind w:left="4234" w:hanging="358"/>
      </w:pPr>
      <w:rPr>
        <w:rFonts w:hint="default"/>
        <w:lang w:val="ro-RO" w:eastAsia="en-US" w:bidi="ar-SA"/>
      </w:rPr>
    </w:lvl>
    <w:lvl w:ilvl="5" w:tplc="955465F2">
      <w:numFmt w:val="bullet"/>
      <w:lvlText w:val="•"/>
      <w:lvlJc w:val="left"/>
      <w:pPr>
        <w:ind w:left="5173" w:hanging="358"/>
      </w:pPr>
      <w:rPr>
        <w:rFonts w:hint="default"/>
        <w:lang w:val="ro-RO" w:eastAsia="en-US" w:bidi="ar-SA"/>
      </w:rPr>
    </w:lvl>
    <w:lvl w:ilvl="6" w:tplc="82BAA4D0">
      <w:numFmt w:val="bullet"/>
      <w:lvlText w:val="•"/>
      <w:lvlJc w:val="left"/>
      <w:pPr>
        <w:ind w:left="6111" w:hanging="358"/>
      </w:pPr>
      <w:rPr>
        <w:rFonts w:hint="default"/>
        <w:lang w:val="ro-RO" w:eastAsia="en-US" w:bidi="ar-SA"/>
      </w:rPr>
    </w:lvl>
    <w:lvl w:ilvl="7" w:tplc="34D05C52">
      <w:numFmt w:val="bullet"/>
      <w:lvlText w:val="•"/>
      <w:lvlJc w:val="left"/>
      <w:pPr>
        <w:ind w:left="7050" w:hanging="358"/>
      </w:pPr>
      <w:rPr>
        <w:rFonts w:hint="default"/>
        <w:lang w:val="ro-RO" w:eastAsia="en-US" w:bidi="ar-SA"/>
      </w:rPr>
    </w:lvl>
    <w:lvl w:ilvl="8" w:tplc="12DE0C64">
      <w:numFmt w:val="bullet"/>
      <w:lvlText w:val="•"/>
      <w:lvlJc w:val="left"/>
      <w:pPr>
        <w:ind w:left="7989" w:hanging="358"/>
      </w:pPr>
      <w:rPr>
        <w:rFonts w:hint="default"/>
        <w:lang w:val="ro-RO" w:eastAsia="en-US" w:bidi="ar-SA"/>
      </w:rPr>
    </w:lvl>
  </w:abstractNum>
  <w:abstractNum w:abstractNumId="20" w15:restartNumberingAfterBreak="0">
    <w:nsid w:val="565B2CDC"/>
    <w:multiLevelType w:val="hybridMultilevel"/>
    <w:tmpl w:val="B636D3EE"/>
    <w:lvl w:ilvl="0" w:tplc="019E8B0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CE669F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DE29F6"/>
    <w:multiLevelType w:val="multilevel"/>
    <w:tmpl w:val="F5765740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2" w15:restartNumberingAfterBreak="0">
    <w:nsid w:val="5FE806EA"/>
    <w:multiLevelType w:val="singleLevel"/>
    <w:tmpl w:val="F5C2AE76"/>
    <w:lvl w:ilvl="0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3" w15:restartNumberingAfterBreak="0">
    <w:nsid w:val="65CF0614"/>
    <w:multiLevelType w:val="hybridMultilevel"/>
    <w:tmpl w:val="A0BAA698"/>
    <w:lvl w:ilvl="0" w:tplc="D99E1E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B070A"/>
    <w:multiLevelType w:val="singleLevel"/>
    <w:tmpl w:val="7DB4FF86"/>
    <w:lvl w:ilvl="0">
      <w:start w:val="5"/>
      <w:numFmt w:val="bullet"/>
      <w:lvlText w:val="-"/>
      <w:lvlJc w:val="left"/>
      <w:pPr>
        <w:tabs>
          <w:tab w:val="num" w:pos="1310"/>
        </w:tabs>
        <w:ind w:left="131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7173503"/>
    <w:multiLevelType w:val="singleLevel"/>
    <w:tmpl w:val="C6BE1A9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6" w15:restartNumberingAfterBreak="0">
    <w:nsid w:val="73067B5C"/>
    <w:multiLevelType w:val="singleLevel"/>
    <w:tmpl w:val="76C4C12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 w15:restartNumberingAfterBreak="0">
    <w:nsid w:val="7316620A"/>
    <w:multiLevelType w:val="hybridMultilevel"/>
    <w:tmpl w:val="9B987CDC"/>
    <w:lvl w:ilvl="0" w:tplc="E9226704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8" w15:restartNumberingAfterBreak="0">
    <w:nsid w:val="76F26A73"/>
    <w:multiLevelType w:val="multilevel"/>
    <w:tmpl w:val="CE040F78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60"/>
        </w:tabs>
        <w:ind w:left="1560" w:hanging="435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5"/>
        </w:tabs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5"/>
        </w:tabs>
        <w:ind w:left="3285" w:hanging="2160"/>
      </w:pPr>
      <w:rPr>
        <w:rFonts w:hint="default"/>
      </w:rPr>
    </w:lvl>
  </w:abstractNum>
  <w:abstractNum w:abstractNumId="29" w15:restartNumberingAfterBreak="0">
    <w:nsid w:val="7F077D65"/>
    <w:multiLevelType w:val="multilevel"/>
    <w:tmpl w:val="A75AB5D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57"/>
        </w:tabs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 w16cid:durableId="485362658">
    <w:abstractNumId w:val="2"/>
  </w:num>
  <w:num w:numId="2" w16cid:durableId="1588534152">
    <w:abstractNumId w:val="28"/>
  </w:num>
  <w:num w:numId="3" w16cid:durableId="2045248874">
    <w:abstractNumId w:val="18"/>
  </w:num>
  <w:num w:numId="4" w16cid:durableId="418909244">
    <w:abstractNumId w:val="21"/>
  </w:num>
  <w:num w:numId="5" w16cid:durableId="1813059494">
    <w:abstractNumId w:val="17"/>
  </w:num>
  <w:num w:numId="6" w16cid:durableId="1048333032">
    <w:abstractNumId w:val="11"/>
  </w:num>
  <w:num w:numId="7" w16cid:durableId="9840169">
    <w:abstractNumId w:val="0"/>
  </w:num>
  <w:num w:numId="8" w16cid:durableId="1575238677">
    <w:abstractNumId w:val="25"/>
  </w:num>
  <w:num w:numId="9" w16cid:durableId="1436944949">
    <w:abstractNumId w:val="4"/>
  </w:num>
  <w:num w:numId="10" w16cid:durableId="1737967368">
    <w:abstractNumId w:val="15"/>
  </w:num>
  <w:num w:numId="11" w16cid:durableId="477842003">
    <w:abstractNumId w:val="3"/>
  </w:num>
  <w:num w:numId="12" w16cid:durableId="535630286">
    <w:abstractNumId w:val="1"/>
  </w:num>
  <w:num w:numId="13" w16cid:durableId="1131245937">
    <w:abstractNumId w:val="9"/>
  </w:num>
  <w:num w:numId="14" w16cid:durableId="336463415">
    <w:abstractNumId w:val="7"/>
  </w:num>
  <w:num w:numId="15" w16cid:durableId="946086345">
    <w:abstractNumId w:val="26"/>
  </w:num>
  <w:num w:numId="16" w16cid:durableId="370879895">
    <w:abstractNumId w:val="14"/>
  </w:num>
  <w:num w:numId="17" w16cid:durableId="1494025549">
    <w:abstractNumId w:val="16"/>
  </w:num>
  <w:num w:numId="18" w16cid:durableId="2109424964">
    <w:abstractNumId w:val="22"/>
  </w:num>
  <w:num w:numId="19" w16cid:durableId="1109349462">
    <w:abstractNumId w:val="24"/>
  </w:num>
  <w:num w:numId="20" w16cid:durableId="89543269">
    <w:abstractNumId w:val="29"/>
  </w:num>
  <w:num w:numId="21" w16cid:durableId="391780002">
    <w:abstractNumId w:val="13"/>
  </w:num>
  <w:num w:numId="22" w16cid:durableId="1535071943">
    <w:abstractNumId w:val="12"/>
  </w:num>
  <w:num w:numId="23" w16cid:durableId="1346635748">
    <w:abstractNumId w:val="10"/>
  </w:num>
  <w:num w:numId="24" w16cid:durableId="590816381">
    <w:abstractNumId w:val="20"/>
  </w:num>
  <w:num w:numId="25" w16cid:durableId="1318343544">
    <w:abstractNumId w:val="27"/>
  </w:num>
  <w:num w:numId="26" w16cid:durableId="216622941">
    <w:abstractNumId w:val="6"/>
  </w:num>
  <w:num w:numId="27" w16cid:durableId="1399985654">
    <w:abstractNumId w:val="8"/>
  </w:num>
  <w:num w:numId="28" w16cid:durableId="1826386626">
    <w:abstractNumId w:val="23"/>
  </w:num>
  <w:num w:numId="29" w16cid:durableId="822895500">
    <w:abstractNumId w:val="5"/>
  </w:num>
  <w:num w:numId="30" w16cid:durableId="6601639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lignBordersAndEdg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30"/>
    <w:rsid w:val="000023DB"/>
    <w:rsid w:val="0002340A"/>
    <w:rsid w:val="00024572"/>
    <w:rsid w:val="00030389"/>
    <w:rsid w:val="00036730"/>
    <w:rsid w:val="00042BFA"/>
    <w:rsid w:val="00053B39"/>
    <w:rsid w:val="000918FD"/>
    <w:rsid w:val="00091B15"/>
    <w:rsid w:val="00097084"/>
    <w:rsid w:val="000A5AD7"/>
    <w:rsid w:val="000B3A6C"/>
    <w:rsid w:val="000C7A13"/>
    <w:rsid w:val="000D0702"/>
    <w:rsid w:val="00105157"/>
    <w:rsid w:val="00107972"/>
    <w:rsid w:val="00115CB9"/>
    <w:rsid w:val="00116557"/>
    <w:rsid w:val="001205B0"/>
    <w:rsid w:val="0012369B"/>
    <w:rsid w:val="00124C79"/>
    <w:rsid w:val="00124C8D"/>
    <w:rsid w:val="00127994"/>
    <w:rsid w:val="001378A0"/>
    <w:rsid w:val="001400EA"/>
    <w:rsid w:val="0014282A"/>
    <w:rsid w:val="001475CE"/>
    <w:rsid w:val="00153B19"/>
    <w:rsid w:val="0017378E"/>
    <w:rsid w:val="00177426"/>
    <w:rsid w:val="00184FA0"/>
    <w:rsid w:val="001A5C8D"/>
    <w:rsid w:val="001B0641"/>
    <w:rsid w:val="001B18DB"/>
    <w:rsid w:val="001B5509"/>
    <w:rsid w:val="001C44A2"/>
    <w:rsid w:val="001D23B4"/>
    <w:rsid w:val="001D3ADB"/>
    <w:rsid w:val="001D4E04"/>
    <w:rsid w:val="001E27DF"/>
    <w:rsid w:val="001E519A"/>
    <w:rsid w:val="001E71CE"/>
    <w:rsid w:val="001F5278"/>
    <w:rsid w:val="00204593"/>
    <w:rsid w:val="0020581E"/>
    <w:rsid w:val="0020745A"/>
    <w:rsid w:val="00213AF9"/>
    <w:rsid w:val="0021417E"/>
    <w:rsid w:val="00214F1D"/>
    <w:rsid w:val="00215654"/>
    <w:rsid w:val="002207C1"/>
    <w:rsid w:val="00224C56"/>
    <w:rsid w:val="0024208B"/>
    <w:rsid w:val="002607ED"/>
    <w:rsid w:val="00263558"/>
    <w:rsid w:val="002652A0"/>
    <w:rsid w:val="002809C8"/>
    <w:rsid w:val="00286573"/>
    <w:rsid w:val="00287E16"/>
    <w:rsid w:val="002A54FA"/>
    <w:rsid w:val="002A7D92"/>
    <w:rsid w:val="002B1C3C"/>
    <w:rsid w:val="002B6902"/>
    <w:rsid w:val="002C0899"/>
    <w:rsid w:val="002C1C80"/>
    <w:rsid w:val="002C52B8"/>
    <w:rsid w:val="002C6548"/>
    <w:rsid w:val="002D7308"/>
    <w:rsid w:val="002E06AA"/>
    <w:rsid w:val="002E0B58"/>
    <w:rsid w:val="002E14AF"/>
    <w:rsid w:val="003037CF"/>
    <w:rsid w:val="00306339"/>
    <w:rsid w:val="00310DE5"/>
    <w:rsid w:val="00315E7E"/>
    <w:rsid w:val="003177EF"/>
    <w:rsid w:val="00332F5A"/>
    <w:rsid w:val="003345F5"/>
    <w:rsid w:val="00335A6E"/>
    <w:rsid w:val="00337DA8"/>
    <w:rsid w:val="00345369"/>
    <w:rsid w:val="0035293B"/>
    <w:rsid w:val="00353D7D"/>
    <w:rsid w:val="003544D0"/>
    <w:rsid w:val="003625D3"/>
    <w:rsid w:val="00364043"/>
    <w:rsid w:val="0038113E"/>
    <w:rsid w:val="003861EC"/>
    <w:rsid w:val="003874D1"/>
    <w:rsid w:val="003A3E74"/>
    <w:rsid w:val="003B5E6D"/>
    <w:rsid w:val="003B6471"/>
    <w:rsid w:val="003C11D8"/>
    <w:rsid w:val="003C379C"/>
    <w:rsid w:val="003D1798"/>
    <w:rsid w:val="003D1DB1"/>
    <w:rsid w:val="003D49F0"/>
    <w:rsid w:val="003D609D"/>
    <w:rsid w:val="003E524F"/>
    <w:rsid w:val="003E5C66"/>
    <w:rsid w:val="003E79E4"/>
    <w:rsid w:val="003F0699"/>
    <w:rsid w:val="003F14CD"/>
    <w:rsid w:val="003F5A1E"/>
    <w:rsid w:val="0041281E"/>
    <w:rsid w:val="00415BCD"/>
    <w:rsid w:val="004549A0"/>
    <w:rsid w:val="00462334"/>
    <w:rsid w:val="00466979"/>
    <w:rsid w:val="00467A30"/>
    <w:rsid w:val="00470903"/>
    <w:rsid w:val="004808D5"/>
    <w:rsid w:val="0048126F"/>
    <w:rsid w:val="00483FDC"/>
    <w:rsid w:val="004A4AB2"/>
    <w:rsid w:val="004B0A7F"/>
    <w:rsid w:val="004B34D4"/>
    <w:rsid w:val="004B427F"/>
    <w:rsid w:val="004C07DD"/>
    <w:rsid w:val="004D19C9"/>
    <w:rsid w:val="004D567B"/>
    <w:rsid w:val="004D74A3"/>
    <w:rsid w:val="004E2074"/>
    <w:rsid w:val="004E3FD8"/>
    <w:rsid w:val="004F04B9"/>
    <w:rsid w:val="004F138A"/>
    <w:rsid w:val="004F5C2D"/>
    <w:rsid w:val="004F5FBB"/>
    <w:rsid w:val="005001DF"/>
    <w:rsid w:val="00503048"/>
    <w:rsid w:val="005050A3"/>
    <w:rsid w:val="00507747"/>
    <w:rsid w:val="00507FC5"/>
    <w:rsid w:val="00510ED5"/>
    <w:rsid w:val="00510FDE"/>
    <w:rsid w:val="00510FF9"/>
    <w:rsid w:val="00515E71"/>
    <w:rsid w:val="00521344"/>
    <w:rsid w:val="005239B7"/>
    <w:rsid w:val="0053061F"/>
    <w:rsid w:val="005308D9"/>
    <w:rsid w:val="005445A2"/>
    <w:rsid w:val="00545187"/>
    <w:rsid w:val="00545A57"/>
    <w:rsid w:val="00557DE2"/>
    <w:rsid w:val="00562D9C"/>
    <w:rsid w:val="005651CF"/>
    <w:rsid w:val="00581A2B"/>
    <w:rsid w:val="00590F36"/>
    <w:rsid w:val="005919E5"/>
    <w:rsid w:val="005B0B25"/>
    <w:rsid w:val="005B3F07"/>
    <w:rsid w:val="005B4E91"/>
    <w:rsid w:val="005C0E19"/>
    <w:rsid w:val="005C1254"/>
    <w:rsid w:val="005C232C"/>
    <w:rsid w:val="005C4708"/>
    <w:rsid w:val="005C544B"/>
    <w:rsid w:val="005D2AAE"/>
    <w:rsid w:val="005D5612"/>
    <w:rsid w:val="005F10B4"/>
    <w:rsid w:val="006057A7"/>
    <w:rsid w:val="00613563"/>
    <w:rsid w:val="00616397"/>
    <w:rsid w:val="00620857"/>
    <w:rsid w:val="006302C6"/>
    <w:rsid w:val="00655CC1"/>
    <w:rsid w:val="00661F01"/>
    <w:rsid w:val="00672305"/>
    <w:rsid w:val="00676337"/>
    <w:rsid w:val="0069296D"/>
    <w:rsid w:val="00693B93"/>
    <w:rsid w:val="006A723F"/>
    <w:rsid w:val="006C223C"/>
    <w:rsid w:val="006C35A5"/>
    <w:rsid w:val="006C60D6"/>
    <w:rsid w:val="006D50EF"/>
    <w:rsid w:val="006F2F63"/>
    <w:rsid w:val="006F720B"/>
    <w:rsid w:val="00713E86"/>
    <w:rsid w:val="00722414"/>
    <w:rsid w:val="00722EBD"/>
    <w:rsid w:val="00731B62"/>
    <w:rsid w:val="00744C20"/>
    <w:rsid w:val="007466BD"/>
    <w:rsid w:val="00760613"/>
    <w:rsid w:val="00766B26"/>
    <w:rsid w:val="00767195"/>
    <w:rsid w:val="007774AF"/>
    <w:rsid w:val="00792E07"/>
    <w:rsid w:val="00795C1B"/>
    <w:rsid w:val="007A0309"/>
    <w:rsid w:val="007A3E40"/>
    <w:rsid w:val="007A3E96"/>
    <w:rsid w:val="007A4C2F"/>
    <w:rsid w:val="007B1C9F"/>
    <w:rsid w:val="007B5659"/>
    <w:rsid w:val="007D2596"/>
    <w:rsid w:val="007D3B55"/>
    <w:rsid w:val="007D733F"/>
    <w:rsid w:val="007E06AB"/>
    <w:rsid w:val="00805730"/>
    <w:rsid w:val="00806CAA"/>
    <w:rsid w:val="00806DCB"/>
    <w:rsid w:val="00812480"/>
    <w:rsid w:val="00814C5E"/>
    <w:rsid w:val="00826527"/>
    <w:rsid w:val="00830627"/>
    <w:rsid w:val="00835BE4"/>
    <w:rsid w:val="00842931"/>
    <w:rsid w:val="008452A5"/>
    <w:rsid w:val="008517C2"/>
    <w:rsid w:val="00855061"/>
    <w:rsid w:val="008657E9"/>
    <w:rsid w:val="00872AFE"/>
    <w:rsid w:val="00884063"/>
    <w:rsid w:val="008842A7"/>
    <w:rsid w:val="0089186C"/>
    <w:rsid w:val="008A07D1"/>
    <w:rsid w:val="008A6A6F"/>
    <w:rsid w:val="008A768F"/>
    <w:rsid w:val="008B3574"/>
    <w:rsid w:val="008C3DF8"/>
    <w:rsid w:val="008D0FDB"/>
    <w:rsid w:val="008D17E5"/>
    <w:rsid w:val="008D3C61"/>
    <w:rsid w:val="008E1052"/>
    <w:rsid w:val="008E13C7"/>
    <w:rsid w:val="008E3CD9"/>
    <w:rsid w:val="008E71A5"/>
    <w:rsid w:val="008F5004"/>
    <w:rsid w:val="0091615A"/>
    <w:rsid w:val="009163A1"/>
    <w:rsid w:val="00921441"/>
    <w:rsid w:val="0092224D"/>
    <w:rsid w:val="00935428"/>
    <w:rsid w:val="00946958"/>
    <w:rsid w:val="0098592C"/>
    <w:rsid w:val="00985AB6"/>
    <w:rsid w:val="00985DE3"/>
    <w:rsid w:val="0099746A"/>
    <w:rsid w:val="00997D21"/>
    <w:rsid w:val="009B05CC"/>
    <w:rsid w:val="009E4F86"/>
    <w:rsid w:val="009E52FA"/>
    <w:rsid w:val="009E5BE6"/>
    <w:rsid w:val="009E796A"/>
    <w:rsid w:val="009F1704"/>
    <w:rsid w:val="009F30CB"/>
    <w:rsid w:val="00A04C47"/>
    <w:rsid w:val="00A0744B"/>
    <w:rsid w:val="00A147A7"/>
    <w:rsid w:val="00A32E2F"/>
    <w:rsid w:val="00A41878"/>
    <w:rsid w:val="00A419B7"/>
    <w:rsid w:val="00A52A11"/>
    <w:rsid w:val="00A5559F"/>
    <w:rsid w:val="00A56865"/>
    <w:rsid w:val="00A6515A"/>
    <w:rsid w:val="00A70D5F"/>
    <w:rsid w:val="00A75591"/>
    <w:rsid w:val="00A761A3"/>
    <w:rsid w:val="00A77260"/>
    <w:rsid w:val="00AB720E"/>
    <w:rsid w:val="00AC029C"/>
    <w:rsid w:val="00AC2B9B"/>
    <w:rsid w:val="00AD199A"/>
    <w:rsid w:val="00AD60DA"/>
    <w:rsid w:val="00AD747E"/>
    <w:rsid w:val="00AE18CA"/>
    <w:rsid w:val="00AE1F1C"/>
    <w:rsid w:val="00AF3D25"/>
    <w:rsid w:val="00AF5A00"/>
    <w:rsid w:val="00AF6546"/>
    <w:rsid w:val="00B2012B"/>
    <w:rsid w:val="00B2407D"/>
    <w:rsid w:val="00B26FF0"/>
    <w:rsid w:val="00B3303B"/>
    <w:rsid w:val="00B36DF3"/>
    <w:rsid w:val="00B43563"/>
    <w:rsid w:val="00B56A28"/>
    <w:rsid w:val="00B56F56"/>
    <w:rsid w:val="00B60F09"/>
    <w:rsid w:val="00B67462"/>
    <w:rsid w:val="00B75078"/>
    <w:rsid w:val="00B81C2F"/>
    <w:rsid w:val="00B87EE1"/>
    <w:rsid w:val="00BA7DDC"/>
    <w:rsid w:val="00BB5A0C"/>
    <w:rsid w:val="00BB7704"/>
    <w:rsid w:val="00BD6468"/>
    <w:rsid w:val="00BF196E"/>
    <w:rsid w:val="00BF3D55"/>
    <w:rsid w:val="00BF5B49"/>
    <w:rsid w:val="00C01605"/>
    <w:rsid w:val="00C0241F"/>
    <w:rsid w:val="00C04036"/>
    <w:rsid w:val="00C0651F"/>
    <w:rsid w:val="00C14C52"/>
    <w:rsid w:val="00C32072"/>
    <w:rsid w:val="00C53868"/>
    <w:rsid w:val="00C54F00"/>
    <w:rsid w:val="00C6218C"/>
    <w:rsid w:val="00C62853"/>
    <w:rsid w:val="00C6348E"/>
    <w:rsid w:val="00C7435C"/>
    <w:rsid w:val="00C75D8A"/>
    <w:rsid w:val="00C81485"/>
    <w:rsid w:val="00C82699"/>
    <w:rsid w:val="00C85674"/>
    <w:rsid w:val="00C90BB2"/>
    <w:rsid w:val="00CA07AE"/>
    <w:rsid w:val="00CA3593"/>
    <w:rsid w:val="00CB17D3"/>
    <w:rsid w:val="00CB46A3"/>
    <w:rsid w:val="00CB6479"/>
    <w:rsid w:val="00CC4177"/>
    <w:rsid w:val="00CC4C9E"/>
    <w:rsid w:val="00CD0ADF"/>
    <w:rsid w:val="00CD76D5"/>
    <w:rsid w:val="00CE24A6"/>
    <w:rsid w:val="00CF0971"/>
    <w:rsid w:val="00D07CFD"/>
    <w:rsid w:val="00D129E3"/>
    <w:rsid w:val="00D138C6"/>
    <w:rsid w:val="00D168EB"/>
    <w:rsid w:val="00D262D5"/>
    <w:rsid w:val="00D327CE"/>
    <w:rsid w:val="00D359C8"/>
    <w:rsid w:val="00D40F72"/>
    <w:rsid w:val="00D458F6"/>
    <w:rsid w:val="00D51B4A"/>
    <w:rsid w:val="00D631FF"/>
    <w:rsid w:val="00D90994"/>
    <w:rsid w:val="00D91ECB"/>
    <w:rsid w:val="00DA5184"/>
    <w:rsid w:val="00DB0D3F"/>
    <w:rsid w:val="00DB66B6"/>
    <w:rsid w:val="00DC69D8"/>
    <w:rsid w:val="00DD242E"/>
    <w:rsid w:val="00DD4E53"/>
    <w:rsid w:val="00DE1F4E"/>
    <w:rsid w:val="00DE4566"/>
    <w:rsid w:val="00DE695C"/>
    <w:rsid w:val="00DF5216"/>
    <w:rsid w:val="00E02407"/>
    <w:rsid w:val="00E06E05"/>
    <w:rsid w:val="00E07A13"/>
    <w:rsid w:val="00E17E15"/>
    <w:rsid w:val="00E20938"/>
    <w:rsid w:val="00E36C74"/>
    <w:rsid w:val="00E46C64"/>
    <w:rsid w:val="00E47A06"/>
    <w:rsid w:val="00E6054C"/>
    <w:rsid w:val="00E66A65"/>
    <w:rsid w:val="00E876C5"/>
    <w:rsid w:val="00EA12B2"/>
    <w:rsid w:val="00EA4861"/>
    <w:rsid w:val="00EB6D5F"/>
    <w:rsid w:val="00EB7B86"/>
    <w:rsid w:val="00EC4BDF"/>
    <w:rsid w:val="00EC65AC"/>
    <w:rsid w:val="00ED0030"/>
    <w:rsid w:val="00ED347F"/>
    <w:rsid w:val="00ED4911"/>
    <w:rsid w:val="00EE533E"/>
    <w:rsid w:val="00EF2891"/>
    <w:rsid w:val="00EF6F49"/>
    <w:rsid w:val="00F140E3"/>
    <w:rsid w:val="00F35014"/>
    <w:rsid w:val="00F35F37"/>
    <w:rsid w:val="00F47D4D"/>
    <w:rsid w:val="00F5550B"/>
    <w:rsid w:val="00F707A3"/>
    <w:rsid w:val="00F720BE"/>
    <w:rsid w:val="00F7516C"/>
    <w:rsid w:val="00F762BF"/>
    <w:rsid w:val="00F76F97"/>
    <w:rsid w:val="00F807D8"/>
    <w:rsid w:val="00F9106C"/>
    <w:rsid w:val="00FE2493"/>
    <w:rsid w:val="00FE3725"/>
    <w:rsid w:val="00FE756B"/>
    <w:rsid w:val="00FF2200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E33C4"/>
  <w15:chartTrackingRefBased/>
  <w15:docId w15:val="{D577E620-A2EB-43EA-A4DB-619D1FAC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RomanR" w:hAnsi="TimesRomanR"/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left="1125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8"/>
      <w:lang w:val="ro-RO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  <w:lang w:val="ro-RO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b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Times New Roman" w:hAnsi="Times New Roman"/>
      <w:b/>
      <w:lang w:val="fr-FR"/>
    </w:rPr>
  </w:style>
  <w:style w:type="paragraph" w:styleId="Heading9">
    <w:name w:val="heading 9"/>
    <w:basedOn w:val="Normal"/>
    <w:next w:val="Normal"/>
    <w:link w:val="Heading9Char"/>
    <w:unhideWhenUsed/>
    <w:qFormat/>
    <w:rsid w:val="0046233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8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sz w:val="24"/>
      <w:lang w:val="ro-RO"/>
    </w:rPr>
  </w:style>
  <w:style w:type="paragraph" w:styleId="BodyTextIndent">
    <w:name w:val="Body Text Indent"/>
    <w:basedOn w:val="Normal"/>
    <w:pPr>
      <w:ind w:firstLine="993"/>
      <w:jc w:val="both"/>
    </w:pPr>
    <w:rPr>
      <w:rFonts w:ascii="Times New Roman" w:hAnsi="Times New Roman"/>
      <w:sz w:val="24"/>
      <w:lang w:val="ro-RO"/>
    </w:rPr>
  </w:style>
  <w:style w:type="paragraph" w:styleId="BodyTextIndent2">
    <w:name w:val="Body Text Indent 2"/>
    <w:basedOn w:val="Normal"/>
    <w:pPr>
      <w:ind w:firstLine="851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872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link w:val="Heading9"/>
    <w:rsid w:val="00462334"/>
    <w:rPr>
      <w:rFonts w:ascii="Cambria" w:eastAsia="Times New Roman" w:hAnsi="Cambria" w:cs="Times New Roman"/>
      <w:sz w:val="22"/>
      <w:szCs w:val="22"/>
      <w:lang w:val="en-US"/>
    </w:rPr>
  </w:style>
  <w:style w:type="paragraph" w:styleId="Title">
    <w:name w:val="Title"/>
    <w:basedOn w:val="Normal"/>
    <w:link w:val="TitleChar"/>
    <w:qFormat/>
    <w:rsid w:val="00462334"/>
    <w:pPr>
      <w:jc w:val="center"/>
    </w:pPr>
    <w:rPr>
      <w:rFonts w:ascii="Times New Roman" w:hAnsi="Times New Roman"/>
      <w:b/>
      <w:bCs/>
      <w:sz w:val="24"/>
      <w:u w:val="single"/>
      <w:lang w:val="en-GB" w:eastAsia="en-US"/>
    </w:rPr>
  </w:style>
  <w:style w:type="character" w:customStyle="1" w:styleId="TitleChar">
    <w:name w:val="Title Char"/>
    <w:link w:val="Title"/>
    <w:rsid w:val="00462334"/>
    <w:rPr>
      <w:b/>
      <w:bCs/>
      <w:sz w:val="24"/>
      <w:u w:val="single"/>
      <w:lang w:val="en-GB" w:eastAsia="en-US"/>
    </w:rPr>
  </w:style>
  <w:style w:type="paragraph" w:styleId="Subtitle">
    <w:name w:val="Subtitle"/>
    <w:basedOn w:val="Normal"/>
    <w:link w:val="SubtitleChar"/>
    <w:qFormat/>
    <w:rsid w:val="00462334"/>
    <w:pPr>
      <w:jc w:val="center"/>
    </w:pPr>
    <w:rPr>
      <w:rFonts w:ascii="Times New Roman" w:hAnsi="Times New Roman"/>
      <w:b/>
      <w:bCs/>
      <w:sz w:val="24"/>
      <w:lang w:val="en-GB" w:eastAsia="en-US"/>
    </w:rPr>
  </w:style>
  <w:style w:type="character" w:customStyle="1" w:styleId="SubtitleChar">
    <w:name w:val="Subtitle Char"/>
    <w:link w:val="Subtitle"/>
    <w:rsid w:val="00462334"/>
    <w:rPr>
      <w:b/>
      <w:bCs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0023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23DB"/>
    <w:rPr>
      <w:rFonts w:ascii="Tahoma" w:hAnsi="Tahoma" w:cs="Tahoma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6C223C"/>
    <w:pPr>
      <w:widowControl w:val="0"/>
      <w:autoSpaceDE w:val="0"/>
      <w:autoSpaceDN w:val="0"/>
      <w:spacing w:before="1"/>
    </w:pPr>
    <w:rPr>
      <w:rFonts w:ascii="Tahoma" w:eastAsia="Tahoma" w:hAnsi="Tahoma" w:cs="Tahoma"/>
      <w:sz w:val="22"/>
      <w:szCs w:val="22"/>
      <w:lang w:val="ro-RO" w:eastAsia="en-US"/>
    </w:rPr>
  </w:style>
  <w:style w:type="paragraph" w:styleId="ListParagraph">
    <w:name w:val="List Paragraph"/>
    <w:basedOn w:val="Normal"/>
    <w:uiPriority w:val="1"/>
    <w:qFormat/>
    <w:rsid w:val="00FF3BA1"/>
    <w:pPr>
      <w:widowControl w:val="0"/>
      <w:autoSpaceDE w:val="0"/>
      <w:autoSpaceDN w:val="0"/>
      <w:ind w:left="833" w:hanging="358"/>
    </w:pPr>
    <w:rPr>
      <w:rFonts w:ascii="Tahoma" w:eastAsia="Tahoma" w:hAnsi="Tahoma" w:cs="Tahoma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27BC-9A7D-488C-A4AD-FE6F7AA5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ANTEM~SUR~TOARE</vt:lpstr>
      <vt:lpstr>ANTEM~SUR~TOARE</vt:lpstr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ANTEM~SUR~TOARE</dc:title>
  <dc:subject/>
  <dc:creator>supervisor</dc:creator>
  <cp:keywords/>
  <cp:lastModifiedBy>Dana Munteanu</cp:lastModifiedBy>
  <cp:revision>13</cp:revision>
  <cp:lastPrinted>2015-10-19T07:25:00Z</cp:lastPrinted>
  <dcterms:created xsi:type="dcterms:W3CDTF">2025-07-31T10:18:00Z</dcterms:created>
  <dcterms:modified xsi:type="dcterms:W3CDTF">2025-07-31T13:17:00Z</dcterms:modified>
</cp:coreProperties>
</file>